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67" w:rsidRPr="0024227F" w:rsidRDefault="00DC2767" w:rsidP="002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0438CE"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Pr="0024227F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Pr="0024227F">
        <w:rPr>
          <w:rFonts w:ascii="Times New Roman" w:hAnsi="Times New Roman" w:cs="Times New Roman"/>
          <w:b/>
          <w:sz w:val="24"/>
          <w:szCs w:val="24"/>
        </w:rPr>
        <w:br/>
        <w:t>«Киришский центр методического</w:t>
      </w:r>
    </w:p>
    <w:p w:rsidR="00DC2767" w:rsidRPr="0024227F" w:rsidRDefault="00DC2767" w:rsidP="002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7F">
        <w:rPr>
          <w:rFonts w:ascii="Times New Roman" w:hAnsi="Times New Roman" w:cs="Times New Roman"/>
          <w:b/>
          <w:sz w:val="24"/>
          <w:szCs w:val="24"/>
        </w:rPr>
        <w:t>и психолого-педагогического сопровождения»</w:t>
      </w:r>
    </w:p>
    <w:p w:rsidR="00DC2767" w:rsidRPr="0024227F" w:rsidRDefault="000438CE" w:rsidP="002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</w:t>
      </w:r>
      <w:r w:rsidR="00C60732" w:rsidRPr="0024227F">
        <w:rPr>
          <w:rFonts w:ascii="Times New Roman" w:hAnsi="Times New Roman" w:cs="Times New Roman"/>
          <w:b/>
          <w:sz w:val="24"/>
          <w:szCs w:val="24"/>
        </w:rPr>
        <w:t>У «Киришский центр МППС</w:t>
      </w:r>
      <w:r w:rsidR="00DC2767" w:rsidRPr="0024227F">
        <w:rPr>
          <w:rFonts w:ascii="Times New Roman" w:hAnsi="Times New Roman" w:cs="Times New Roman"/>
          <w:b/>
          <w:sz w:val="24"/>
          <w:szCs w:val="24"/>
        </w:rPr>
        <w:t>)</w:t>
      </w:r>
    </w:p>
    <w:p w:rsidR="009A59F9" w:rsidRPr="0024227F" w:rsidRDefault="003F5810" w:rsidP="0024227F">
      <w:pPr>
        <w:spacing w:after="0" w:line="240" w:lineRule="auto"/>
        <w:ind w:left="278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78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14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9A59F9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174" w:line="240" w:lineRule="auto"/>
        <w:ind w:left="278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28" w:line="240" w:lineRule="auto"/>
        <w:ind w:left="212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</w:p>
    <w:p w:rsidR="009A59F9" w:rsidRPr="0024227F" w:rsidRDefault="00066422" w:rsidP="0024227F">
      <w:pPr>
        <w:spacing w:after="0" w:line="240" w:lineRule="auto"/>
        <w:ind w:left="1929" w:right="151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РМО</w:t>
      </w:r>
      <w:r w:rsidR="00374CC2" w:rsidRPr="0024227F"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  <w:r w:rsidR="00F46D0D" w:rsidRPr="0024227F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</w:p>
    <w:p w:rsidR="009A59F9" w:rsidRPr="0024227F" w:rsidRDefault="00626916" w:rsidP="0024227F">
      <w:pPr>
        <w:spacing w:after="0" w:line="240" w:lineRule="auto"/>
        <w:ind w:left="1929" w:right="170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E489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0438C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E48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5810" w:rsidRPr="0024227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</w:p>
    <w:p w:rsidR="009A59F9" w:rsidRPr="0024227F" w:rsidRDefault="003F5810" w:rsidP="0024227F">
      <w:pPr>
        <w:spacing w:after="0" w:line="240" w:lineRule="auto"/>
        <w:ind w:left="310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16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D0D" w:rsidRPr="0024227F" w:rsidRDefault="003F5810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0D" w:rsidRPr="0024227F" w:rsidRDefault="00F46D0D" w:rsidP="0024227F">
      <w:pPr>
        <w:spacing w:after="0" w:line="240" w:lineRule="auto"/>
        <w:ind w:left="2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D063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4227F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F46D0D" w:rsidRPr="0024227F" w:rsidRDefault="00F46D0D" w:rsidP="0024227F">
      <w:pPr>
        <w:spacing w:after="0" w:line="240" w:lineRule="auto"/>
        <w:ind w:left="2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Ерохина Светлана Борисовна,</w:t>
      </w:r>
    </w:p>
    <w:p w:rsidR="009A59F9" w:rsidRPr="0024227F" w:rsidRDefault="00F46D0D" w:rsidP="0024227F">
      <w:pPr>
        <w:spacing w:after="0" w:line="240" w:lineRule="auto"/>
        <w:ind w:left="208"/>
        <w:jc w:val="right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методист МБУ «Киришский центр МППС»</w:t>
      </w:r>
      <w:r w:rsidR="003F5810"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384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9F9" w:rsidRPr="0024227F" w:rsidRDefault="003F5810" w:rsidP="0024227F">
      <w:pPr>
        <w:spacing w:after="0" w:line="240" w:lineRule="auto"/>
        <w:ind w:left="299"/>
        <w:jc w:val="center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6AE" w:rsidRDefault="003F5810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Default="0024227F" w:rsidP="0024227F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24227F" w:rsidRPr="0024227F" w:rsidRDefault="0024227F" w:rsidP="0024227F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</w:p>
    <w:p w:rsidR="00253AB5" w:rsidRPr="0024227F" w:rsidRDefault="00253AB5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36AE" w:rsidRPr="0024227F" w:rsidRDefault="00253AB5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Цель </w:t>
      </w:r>
      <w:r w:rsidR="00F24E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работы </w:t>
      </w: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</w:p>
    <w:p w:rsidR="0086241F" w:rsidRDefault="00793F01" w:rsidP="00F24E04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профессиональных компетенций учителей технологии, повышение</w:t>
      </w:r>
      <w:r w:rsidR="00253AB5" w:rsidRPr="0024227F">
        <w:rPr>
          <w:rFonts w:ascii="Times New Roman" w:eastAsia="Times New Roman" w:hAnsi="Times New Roman" w:cs="Times New Roman"/>
          <w:sz w:val="24"/>
          <w:szCs w:val="24"/>
        </w:rPr>
        <w:t xml:space="preserve"> ИКТ-компетентности</w:t>
      </w:r>
      <w:r w:rsidR="00D0639D">
        <w:rPr>
          <w:rFonts w:ascii="Times New Roman" w:eastAsia="Times New Roman" w:hAnsi="Times New Roman" w:cs="Times New Roman"/>
          <w:sz w:val="24"/>
          <w:szCs w:val="24"/>
        </w:rPr>
        <w:t xml:space="preserve">, профессионального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мастерства, необходимых для перехода к новым приори</w:t>
      </w:r>
      <w:r w:rsidR="00884C61">
        <w:rPr>
          <w:rFonts w:ascii="Times New Roman" w:eastAsia="Times New Roman" w:hAnsi="Times New Roman" w:cs="Times New Roman"/>
          <w:sz w:val="24"/>
          <w:szCs w:val="24"/>
        </w:rPr>
        <w:t xml:space="preserve">тетам научно-технологического </w:t>
      </w:r>
      <w:r w:rsidR="00F24E04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A009C9" w:rsidRPr="0024227F" w:rsidRDefault="00A009C9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 методической работы: </w:t>
      </w:r>
    </w:p>
    <w:p w:rsidR="001B2002" w:rsidRDefault="001B2002" w:rsidP="00F24E04">
      <w:pPr>
        <w:pStyle w:val="a4"/>
        <w:numPr>
          <w:ilvl w:val="0"/>
          <w:numId w:val="11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Развитие положительной профессионально</w:t>
      </w:r>
      <w:r w:rsidR="00A05F54">
        <w:rPr>
          <w:rFonts w:ascii="Times New Roman" w:eastAsia="Times New Roman" w:hAnsi="Times New Roman" w:cs="Times New Roman"/>
          <w:sz w:val="24"/>
          <w:szCs w:val="24"/>
        </w:rPr>
        <w:t>й мотивации учителя и стремление</w:t>
      </w: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профессиональному росту.</w:t>
      </w:r>
    </w:p>
    <w:p w:rsidR="00212069" w:rsidRPr="00212069" w:rsidRDefault="00212069" w:rsidP="00212069">
      <w:pPr>
        <w:pStyle w:val="a4"/>
        <w:numPr>
          <w:ilvl w:val="0"/>
          <w:numId w:val="11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педагогов к процессам инновационного развития</w:t>
      </w:r>
    </w:p>
    <w:p w:rsidR="00D17CB0" w:rsidRPr="0024227F" w:rsidRDefault="00D17CB0" w:rsidP="00F24E0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педагогического мастерства, через организацию и </w:t>
      </w:r>
      <w:r w:rsidR="00A009C9" w:rsidRPr="0024227F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Конкурсах (в том числе дистанционных), </w:t>
      </w:r>
      <w:r w:rsidR="00A009C9" w:rsidRPr="0024227F">
        <w:rPr>
          <w:rFonts w:ascii="Times New Roman" w:eastAsia="Times New Roman" w:hAnsi="Times New Roman" w:cs="Times New Roman"/>
          <w:sz w:val="24"/>
          <w:szCs w:val="24"/>
        </w:rPr>
        <w:t>викторинах, олимпиадах</w:t>
      </w:r>
      <w:r w:rsidRPr="0024227F">
        <w:rPr>
          <w:rFonts w:ascii="Times New Roman" w:eastAsia="Times New Roman" w:hAnsi="Times New Roman" w:cs="Times New Roman"/>
          <w:sz w:val="24"/>
          <w:szCs w:val="24"/>
        </w:rPr>
        <w:t>, мастер-</w:t>
      </w:r>
      <w:r w:rsidR="00F24E04" w:rsidRPr="0024227F">
        <w:rPr>
          <w:rFonts w:ascii="Times New Roman" w:eastAsia="Times New Roman" w:hAnsi="Times New Roman" w:cs="Times New Roman"/>
          <w:sz w:val="24"/>
          <w:szCs w:val="24"/>
        </w:rPr>
        <w:t>классах для</w:t>
      </w: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 педагогов и обучающихся.</w:t>
      </w:r>
    </w:p>
    <w:p w:rsidR="001B2002" w:rsidRPr="0024227F" w:rsidRDefault="00461963" w:rsidP="00F24E04">
      <w:pPr>
        <w:pStyle w:val="a4"/>
        <w:numPr>
          <w:ilvl w:val="0"/>
          <w:numId w:val="11"/>
        </w:numPr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творческой и исследовательской работы педагогов и обучающихся.</w:t>
      </w:r>
    </w:p>
    <w:p w:rsidR="001B2002" w:rsidRDefault="00461963" w:rsidP="00F24E04">
      <w:pPr>
        <w:pStyle w:val="a4"/>
        <w:numPr>
          <w:ilvl w:val="0"/>
          <w:numId w:val="11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Изучение, обобщение и применение эффективного педагогического опыта работы.</w:t>
      </w:r>
    </w:p>
    <w:p w:rsidR="00F24E04" w:rsidRDefault="00F24E04" w:rsidP="00F24E04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E04">
        <w:rPr>
          <w:rFonts w:ascii="Times New Roman" w:eastAsia="Times New Roman" w:hAnsi="Times New Roman" w:cs="Times New Roman"/>
          <w:b/>
          <w:sz w:val="24"/>
          <w:szCs w:val="24"/>
        </w:rPr>
        <w:t>Опора на документы:</w:t>
      </w:r>
    </w:p>
    <w:p w:rsidR="00F24E04" w:rsidRDefault="00F24E04" w:rsidP="00F24E04">
      <w:pPr>
        <w:pStyle w:val="a4"/>
        <w:numPr>
          <w:ilvl w:val="0"/>
          <w:numId w:val="13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Концепция предметной области «Технология» </w:t>
      </w:r>
      <w:r w:rsidRPr="00F24E04">
        <w:rPr>
          <w:rFonts w:ascii="Times New Roman" w:eastAsia="Times New Roman" w:hAnsi="Times New Roman" w:cs="Times New Roman"/>
          <w:sz w:val="24"/>
          <w:szCs w:val="24"/>
        </w:rPr>
        <w:t>(разработана на основании поручения Президента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В.В.Путина от 4 </w:t>
      </w:r>
      <w:r w:rsidR="00443312">
        <w:rPr>
          <w:rFonts w:ascii="Times New Roman" w:eastAsia="Times New Roman" w:hAnsi="Times New Roman" w:cs="Times New Roman"/>
          <w:sz w:val="24"/>
          <w:szCs w:val="24"/>
        </w:rPr>
        <w:t>мая 2016 г.</w:t>
      </w:r>
      <w:r w:rsidR="00E86009">
        <w:rPr>
          <w:rFonts w:ascii="Times New Roman" w:eastAsia="Times New Roman" w:hAnsi="Times New Roman" w:cs="Times New Roman"/>
          <w:sz w:val="24"/>
          <w:szCs w:val="24"/>
        </w:rPr>
        <w:t xml:space="preserve"> №642, Национальной технологической инициативы»</w:t>
      </w:r>
      <w:r w:rsidRPr="00F24E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6009">
        <w:rPr>
          <w:rFonts w:ascii="Times New Roman" w:eastAsia="Times New Roman" w:hAnsi="Times New Roman" w:cs="Times New Roman"/>
          <w:sz w:val="24"/>
          <w:szCs w:val="24"/>
        </w:rPr>
        <w:t xml:space="preserve"> и Программы «Цифровая экономика Российской Федерации», утверждённой Распоряжением Правительства Российской </w:t>
      </w:r>
      <w:r w:rsidR="00212069">
        <w:rPr>
          <w:rFonts w:ascii="Times New Roman" w:eastAsia="Times New Roman" w:hAnsi="Times New Roman" w:cs="Times New Roman"/>
          <w:sz w:val="24"/>
          <w:szCs w:val="24"/>
        </w:rPr>
        <w:t xml:space="preserve">Федерации от 28 июля 2017 г. № </w:t>
      </w:r>
      <w:r w:rsidR="00E86009">
        <w:rPr>
          <w:rFonts w:ascii="Times New Roman" w:eastAsia="Times New Roman" w:hAnsi="Times New Roman" w:cs="Times New Roman"/>
          <w:sz w:val="24"/>
          <w:szCs w:val="24"/>
        </w:rPr>
        <w:t>1632-р.</w:t>
      </w:r>
    </w:p>
    <w:p w:rsidR="00E86009" w:rsidRDefault="00E86009" w:rsidP="00F24E04">
      <w:pPr>
        <w:pStyle w:val="a4"/>
        <w:numPr>
          <w:ilvl w:val="0"/>
          <w:numId w:val="13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«Современная школа» </w:t>
      </w:r>
      <w:r>
        <w:rPr>
          <w:rFonts w:ascii="Times New Roman" w:eastAsia="Times New Roman" w:hAnsi="Times New Roman" w:cs="Times New Roman"/>
          <w:sz w:val="24"/>
          <w:szCs w:val="24"/>
        </w:rPr>
        <w:t>(в рамках реализации национального проекта «Образование» 2018-2024)</w:t>
      </w:r>
    </w:p>
    <w:p w:rsidR="00E86009" w:rsidRDefault="00E86009" w:rsidP="00E86009">
      <w:pPr>
        <w:pStyle w:val="a4"/>
        <w:numPr>
          <w:ilvl w:val="0"/>
          <w:numId w:val="13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«Успех каждого ребёнка»</w:t>
      </w:r>
      <w:r w:rsidRPr="00E8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рамках реализации национального проекта «Образование» 2018-2024)</w:t>
      </w:r>
    </w:p>
    <w:p w:rsidR="00E86009" w:rsidRPr="00CF7AD2" w:rsidRDefault="00E86009" w:rsidP="00CF7AD2">
      <w:pPr>
        <w:pStyle w:val="a4"/>
        <w:numPr>
          <w:ilvl w:val="0"/>
          <w:numId w:val="13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09">
        <w:rPr>
          <w:rFonts w:ascii="Times New Roman" w:eastAsia="Times New Roman" w:hAnsi="Times New Roman" w:cs="Times New Roman"/>
          <w:b/>
          <w:sz w:val="24"/>
          <w:szCs w:val="24"/>
        </w:rPr>
        <w:t>Проект «Учитель будущего»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рамках реализации национального проекта «Образование» 2018-2024)</w:t>
      </w:r>
    </w:p>
    <w:p w:rsidR="00AB66EE" w:rsidRPr="0024227F" w:rsidRDefault="00A009C9" w:rsidP="0024227F">
      <w:p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формы работы МО:</w:t>
      </w:r>
    </w:p>
    <w:p w:rsidR="00AB66EE" w:rsidRPr="0024227F" w:rsidRDefault="00AB66EE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Заседание методического объединения.</w:t>
      </w:r>
    </w:p>
    <w:p w:rsidR="00AB66EE" w:rsidRPr="0024227F" w:rsidRDefault="00AB66EE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Взаимопосещение открытых уроков, мероприятий.</w:t>
      </w:r>
    </w:p>
    <w:p w:rsidR="00AB66EE" w:rsidRPr="0024227F" w:rsidRDefault="00AB66EE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семинары, конференции, </w:t>
      </w:r>
      <w:proofErr w:type="spellStart"/>
      <w:r w:rsidRPr="0024227F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242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6EE" w:rsidRDefault="00AB66EE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27F">
        <w:rPr>
          <w:rFonts w:ascii="Times New Roman" w:eastAsia="Times New Roman" w:hAnsi="Times New Roman" w:cs="Times New Roman"/>
          <w:sz w:val="24"/>
          <w:szCs w:val="24"/>
        </w:rPr>
        <w:t>Дистанционные формы методической поддержки педагогов.</w:t>
      </w:r>
    </w:p>
    <w:p w:rsidR="00A009C9" w:rsidRPr="00331403" w:rsidRDefault="00331403" w:rsidP="0024227F">
      <w:pPr>
        <w:pStyle w:val="a4"/>
        <w:numPr>
          <w:ilvl w:val="0"/>
          <w:numId w:val="12"/>
        </w:numPr>
        <w:spacing w:after="45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Конкурсы профессионал</w:t>
      </w:r>
      <w:r w:rsidR="00212069">
        <w:rPr>
          <w:rFonts w:ascii="Times New Roman" w:eastAsia="Times New Roman" w:hAnsi="Times New Roman" w:cs="Times New Roman"/>
          <w:sz w:val="24"/>
          <w:szCs w:val="24"/>
        </w:rPr>
        <w:t>ьного мастерства, мастер-классы, выставки.</w:t>
      </w:r>
    </w:p>
    <w:p w:rsidR="009A59F9" w:rsidRPr="0024227F" w:rsidRDefault="009E4364" w:rsidP="0024227F">
      <w:pPr>
        <w:spacing w:after="129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2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Основные мероприятия: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2126"/>
        <w:gridCol w:w="1555"/>
      </w:tblGrid>
      <w:tr w:rsidR="00CB4476" w:rsidRPr="0024227F" w:rsidTr="00AE3330">
        <w:tc>
          <w:tcPr>
            <w:tcW w:w="2410" w:type="dxa"/>
          </w:tcPr>
          <w:p w:rsidR="00D04291" w:rsidRPr="0024227F" w:rsidRDefault="00D04291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6" w:type="dxa"/>
          </w:tcPr>
          <w:p w:rsidR="00CB4476" w:rsidRPr="0024227F" w:rsidRDefault="00CB447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  <w:p w:rsidR="00D04291" w:rsidRPr="0024227F" w:rsidRDefault="00D04291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476" w:rsidRPr="0024227F" w:rsidRDefault="00CB447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23ED3" w:rsidRPr="0024227F" w:rsidRDefault="00023ED3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5" w:type="dxa"/>
          </w:tcPr>
          <w:p w:rsidR="00D04291" w:rsidRPr="0024227F" w:rsidRDefault="00023ED3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B0460" w:rsidRPr="0024227F" w:rsidTr="00AE3330">
        <w:trPr>
          <w:trHeight w:val="405"/>
        </w:trPr>
        <w:tc>
          <w:tcPr>
            <w:tcW w:w="2410" w:type="dxa"/>
            <w:vMerge w:val="restart"/>
          </w:tcPr>
          <w:p w:rsidR="005B0460" w:rsidRPr="0024227F" w:rsidRDefault="005B0460" w:rsidP="0024227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  <w:p w:rsidR="005B0460" w:rsidRPr="0024227F" w:rsidRDefault="005B0460" w:rsidP="0024227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Информационно-аналитическая </w:t>
            </w:r>
            <w:r w:rsidRPr="0024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Pr="002845F1" w:rsidRDefault="005B0460" w:rsidP="002845F1">
            <w:pPr>
              <w:spacing w:after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списочного состава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технологии.</w:t>
            </w:r>
          </w:p>
        </w:tc>
        <w:tc>
          <w:tcPr>
            <w:tcW w:w="2126" w:type="dxa"/>
          </w:tcPr>
          <w:p w:rsidR="005B0460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Взаимодействие со школами</w:t>
            </w:r>
          </w:p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5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5B0460" w:rsidRPr="0024227F" w:rsidTr="00AE3330">
        <w:trPr>
          <w:trHeight w:val="405"/>
        </w:trPr>
        <w:tc>
          <w:tcPr>
            <w:tcW w:w="2410" w:type="dxa"/>
            <w:vMerge/>
          </w:tcPr>
          <w:p w:rsidR="005B0460" w:rsidRPr="0024227F" w:rsidRDefault="005B0460" w:rsidP="0024227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Pr="0024227F" w:rsidRDefault="005B0460" w:rsidP="0024227F">
            <w:pPr>
              <w:spacing w:after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 педагогов в мероприятиях различного уровня</w:t>
            </w:r>
          </w:p>
        </w:tc>
        <w:tc>
          <w:tcPr>
            <w:tcW w:w="2126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5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5B0460" w:rsidRPr="0024227F" w:rsidTr="00AE3330">
        <w:trPr>
          <w:trHeight w:val="771"/>
        </w:trPr>
        <w:tc>
          <w:tcPr>
            <w:tcW w:w="2410" w:type="dxa"/>
            <w:vMerge/>
          </w:tcPr>
          <w:p w:rsidR="005B0460" w:rsidRPr="0024227F" w:rsidRDefault="005B0460" w:rsidP="0024227F">
            <w:pPr>
              <w:spacing w:after="16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Pr="0024227F" w:rsidRDefault="005B0460" w:rsidP="00AE3330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2023-2024 </w:t>
            </w: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у/г</w:t>
            </w:r>
          </w:p>
        </w:tc>
        <w:tc>
          <w:tcPr>
            <w:tcW w:w="2126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5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B0460" w:rsidRPr="0024227F" w:rsidTr="00AE3330">
        <w:trPr>
          <w:trHeight w:val="924"/>
        </w:trPr>
        <w:tc>
          <w:tcPr>
            <w:tcW w:w="2410" w:type="dxa"/>
            <w:vMerge/>
          </w:tcPr>
          <w:p w:rsidR="005B0460" w:rsidRPr="0024227F" w:rsidRDefault="005B0460" w:rsidP="0024227F">
            <w:pPr>
              <w:spacing w:after="16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Pr="0024227F" w:rsidRDefault="005B0460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МО на 2023-2024</w:t>
            </w: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у/г</w:t>
            </w:r>
          </w:p>
        </w:tc>
        <w:tc>
          <w:tcPr>
            <w:tcW w:w="2126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55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B0460" w:rsidRPr="0024227F" w:rsidTr="00AE3330">
        <w:trPr>
          <w:trHeight w:val="924"/>
        </w:trPr>
        <w:tc>
          <w:tcPr>
            <w:tcW w:w="2410" w:type="dxa"/>
            <w:vMerge/>
          </w:tcPr>
          <w:p w:rsidR="005B0460" w:rsidRPr="0024227F" w:rsidRDefault="005B0460" w:rsidP="0024227F">
            <w:pPr>
              <w:spacing w:after="162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Pr="0024227F" w:rsidRDefault="005B0460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повышению квалификации педагогических работников, подготовки к аттестационным процедурам</w:t>
            </w:r>
          </w:p>
        </w:tc>
        <w:tc>
          <w:tcPr>
            <w:tcW w:w="2126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1555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5B0460" w:rsidRPr="0024227F" w:rsidTr="00AE3330">
        <w:trPr>
          <w:trHeight w:val="924"/>
        </w:trPr>
        <w:tc>
          <w:tcPr>
            <w:tcW w:w="2410" w:type="dxa"/>
            <w:vMerge/>
          </w:tcPr>
          <w:p w:rsidR="005B0460" w:rsidRPr="005B0460" w:rsidRDefault="005B0460" w:rsidP="005B0460">
            <w:pPr>
              <w:spacing w:after="162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Pr="0024227F" w:rsidRDefault="005B0460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ФГОС ООО и СОО</w:t>
            </w:r>
            <w:r w:rsidR="002F4E94">
              <w:rPr>
                <w:rFonts w:ascii="Times New Roman" w:eastAsia="Times New Roman" w:hAnsi="Times New Roman" w:cs="Times New Roman"/>
                <w:sz w:val="24"/>
                <w:szCs w:val="24"/>
              </w:rPr>
              <w:t>. Современные требования к уроку технологии. Пути достижения планируемых результатов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РМО</w:t>
            </w:r>
          </w:p>
        </w:tc>
        <w:tc>
          <w:tcPr>
            <w:tcW w:w="1555" w:type="dxa"/>
          </w:tcPr>
          <w:p w:rsidR="005B0460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5B0460" w:rsidRPr="0024227F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B0460" w:rsidRPr="0024227F" w:rsidTr="00AE3330">
        <w:trPr>
          <w:trHeight w:val="924"/>
        </w:trPr>
        <w:tc>
          <w:tcPr>
            <w:tcW w:w="2410" w:type="dxa"/>
            <w:vMerge/>
          </w:tcPr>
          <w:p w:rsidR="005B0460" w:rsidRPr="005B0460" w:rsidRDefault="005B0460" w:rsidP="005B0460">
            <w:pPr>
              <w:spacing w:after="162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Default="005B0460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электронного ресурса «Конструктор рабочих программ</w:t>
            </w:r>
          </w:p>
        </w:tc>
        <w:tc>
          <w:tcPr>
            <w:tcW w:w="2126" w:type="dxa"/>
          </w:tcPr>
          <w:p w:rsidR="005B0460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5B0460" w:rsidRDefault="005B046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55" w:type="dxa"/>
          </w:tcPr>
          <w:p w:rsidR="005B0460" w:rsidRDefault="005B0460" w:rsidP="005B0460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5B0460" w:rsidRDefault="005B0460" w:rsidP="005B0460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24227F" w:rsidRPr="0024227F" w:rsidTr="00AE3330">
        <w:trPr>
          <w:trHeight w:val="551"/>
        </w:trPr>
        <w:tc>
          <w:tcPr>
            <w:tcW w:w="2410" w:type="dxa"/>
            <w:vMerge w:val="restart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F27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4227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Организационная деятельность</w:t>
            </w:r>
          </w:p>
        </w:tc>
        <w:tc>
          <w:tcPr>
            <w:tcW w:w="3686" w:type="dxa"/>
          </w:tcPr>
          <w:p w:rsidR="0024227F" w:rsidRPr="0024227F" w:rsidRDefault="0024227F" w:rsidP="0046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461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обсуждению методических рекомендаций и составления заданий для проведения школьного этапа Всероссийской олимпиады школьников по технологии</w:t>
            </w:r>
            <w:r w:rsidR="00461963">
              <w:rPr>
                <w:rFonts w:ascii="Times New Roman" w:hAnsi="Times New Roman" w:cs="Times New Roman"/>
                <w:sz w:val="24"/>
                <w:szCs w:val="24"/>
              </w:rPr>
              <w:t>. Распределение составления заданий.</w:t>
            </w:r>
          </w:p>
        </w:tc>
        <w:tc>
          <w:tcPr>
            <w:tcW w:w="2126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27F" w:rsidRPr="0024227F" w:rsidRDefault="0024227F" w:rsidP="004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5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4227F" w:rsidRPr="0024227F" w:rsidRDefault="0024227F" w:rsidP="004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24227F" w:rsidRPr="0024227F" w:rsidTr="00AE3330">
        <w:trPr>
          <w:trHeight w:val="699"/>
        </w:trPr>
        <w:tc>
          <w:tcPr>
            <w:tcW w:w="2410" w:type="dxa"/>
            <w:vMerge/>
          </w:tcPr>
          <w:p w:rsidR="0024227F" w:rsidRPr="0024227F" w:rsidRDefault="0024227F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227F" w:rsidRPr="0024227F" w:rsidRDefault="003D51DE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="0024227F"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 по технологии</w:t>
            </w:r>
          </w:p>
        </w:tc>
        <w:tc>
          <w:tcPr>
            <w:tcW w:w="2126" w:type="dxa"/>
          </w:tcPr>
          <w:p w:rsidR="0024227F" w:rsidRPr="0024227F" w:rsidRDefault="002845F1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333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1555" w:type="dxa"/>
          </w:tcPr>
          <w:p w:rsidR="003D51DE" w:rsidRPr="0024227F" w:rsidRDefault="003D51DE" w:rsidP="003D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4227F" w:rsidRPr="0024227F" w:rsidRDefault="003D51DE" w:rsidP="003D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3D51DE" w:rsidRPr="0024227F" w:rsidTr="00AE3330">
        <w:trPr>
          <w:trHeight w:val="699"/>
        </w:trPr>
        <w:tc>
          <w:tcPr>
            <w:tcW w:w="2410" w:type="dxa"/>
            <w:vMerge/>
          </w:tcPr>
          <w:p w:rsidR="003D51DE" w:rsidRPr="0024227F" w:rsidRDefault="003D51D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51DE" w:rsidRPr="0024227F" w:rsidRDefault="003D51DE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 по технологии</w:t>
            </w:r>
          </w:p>
        </w:tc>
        <w:tc>
          <w:tcPr>
            <w:tcW w:w="2126" w:type="dxa"/>
          </w:tcPr>
          <w:p w:rsidR="003D51DE" w:rsidRPr="0024227F" w:rsidRDefault="002845F1" w:rsidP="0028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="003D51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5" w:type="dxa"/>
          </w:tcPr>
          <w:p w:rsidR="003D51DE" w:rsidRPr="0024227F" w:rsidRDefault="003D51DE" w:rsidP="003D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3D51DE" w:rsidRPr="0024227F" w:rsidRDefault="003D51DE" w:rsidP="003D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B0460" w:rsidRPr="0024227F" w:rsidTr="00AE3330">
        <w:trPr>
          <w:trHeight w:val="699"/>
        </w:trPr>
        <w:tc>
          <w:tcPr>
            <w:tcW w:w="2410" w:type="dxa"/>
            <w:vMerge/>
          </w:tcPr>
          <w:p w:rsidR="005B0460" w:rsidRPr="0024227F" w:rsidRDefault="005B0460" w:rsidP="005B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Default="005B0460" w:rsidP="005B0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организации воспитательной и внеурочной деятельности</w:t>
            </w:r>
          </w:p>
        </w:tc>
        <w:tc>
          <w:tcPr>
            <w:tcW w:w="2126" w:type="dxa"/>
          </w:tcPr>
          <w:p w:rsidR="005B0460" w:rsidRPr="0024227F" w:rsidRDefault="005B0460" w:rsidP="005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5" w:type="dxa"/>
          </w:tcPr>
          <w:p w:rsidR="005B0460" w:rsidRPr="0024227F" w:rsidRDefault="005B0460" w:rsidP="005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5B0460" w:rsidRPr="0024227F" w:rsidRDefault="005B0460" w:rsidP="005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B0460" w:rsidRPr="0024227F" w:rsidTr="00AE3330">
        <w:trPr>
          <w:trHeight w:val="699"/>
        </w:trPr>
        <w:tc>
          <w:tcPr>
            <w:tcW w:w="2410" w:type="dxa"/>
            <w:vMerge/>
          </w:tcPr>
          <w:p w:rsidR="005B0460" w:rsidRPr="0024227F" w:rsidRDefault="005B0460" w:rsidP="005B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460" w:rsidRDefault="005B0460" w:rsidP="005B0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9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проведения аттестации педагогических работников организаций, осуществляющих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2126" w:type="dxa"/>
          </w:tcPr>
          <w:p w:rsidR="005B0460" w:rsidRDefault="005B0460" w:rsidP="005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5" w:type="dxa"/>
          </w:tcPr>
          <w:p w:rsidR="005B0460" w:rsidRPr="0024227F" w:rsidRDefault="005B0460" w:rsidP="005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24227F" w:rsidRPr="0024227F" w:rsidTr="00AE3330">
        <w:trPr>
          <w:trHeight w:val="699"/>
        </w:trPr>
        <w:tc>
          <w:tcPr>
            <w:tcW w:w="2410" w:type="dxa"/>
            <w:vMerge/>
          </w:tcPr>
          <w:p w:rsidR="0024227F" w:rsidRPr="0024227F" w:rsidRDefault="0024227F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227F" w:rsidRPr="0024227F" w:rsidRDefault="0024227F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 уроков с целью обмена опытом</w:t>
            </w:r>
          </w:p>
        </w:tc>
        <w:tc>
          <w:tcPr>
            <w:tcW w:w="2126" w:type="dxa"/>
          </w:tcPr>
          <w:p w:rsidR="0024227F" w:rsidRPr="0024227F" w:rsidRDefault="00840BD7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227F"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5" w:type="dxa"/>
          </w:tcPr>
          <w:p w:rsidR="0024227F" w:rsidRPr="0024227F" w:rsidRDefault="0024227F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4227F" w:rsidRPr="0024227F" w:rsidRDefault="0024227F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24227F" w:rsidRPr="0024227F" w:rsidTr="00AE3330">
        <w:tc>
          <w:tcPr>
            <w:tcW w:w="2410" w:type="dxa"/>
            <w:vMerge/>
          </w:tcPr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227F" w:rsidRPr="003150A4" w:rsidRDefault="0024227F" w:rsidP="0024227F">
            <w:pPr>
              <w:spacing w:after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школьных предметных и декад</w:t>
            </w:r>
            <w:r w:rsidR="00471307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выставок</w:t>
            </w:r>
            <w:r w:rsidR="003150A4" w:rsidRPr="0031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50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 педагогов</w:t>
            </w:r>
          </w:p>
        </w:tc>
        <w:tc>
          <w:tcPr>
            <w:tcW w:w="2126" w:type="dxa"/>
          </w:tcPr>
          <w:p w:rsidR="0024227F" w:rsidRPr="003150A4" w:rsidRDefault="003150A4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5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24227F" w:rsidRPr="0024227F" w:rsidTr="00AE3330">
        <w:trPr>
          <w:trHeight w:val="957"/>
        </w:trPr>
        <w:tc>
          <w:tcPr>
            <w:tcW w:w="2410" w:type="dxa"/>
            <w:vMerge/>
          </w:tcPr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227F" w:rsidRPr="0024227F" w:rsidRDefault="002422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мастер-класса учителей технологии</w:t>
            </w:r>
            <w:r w:rsidR="0011574E">
              <w:rPr>
                <w:rFonts w:ascii="Times New Roman" w:hAnsi="Times New Roman" w:cs="Times New Roman"/>
                <w:sz w:val="24"/>
                <w:szCs w:val="24"/>
              </w:rPr>
              <w:t>, реализация проекта «Мастер-класс: шаг за шагом»</w:t>
            </w:r>
          </w:p>
        </w:tc>
        <w:tc>
          <w:tcPr>
            <w:tcW w:w="2126" w:type="dxa"/>
          </w:tcPr>
          <w:p w:rsidR="0024227F" w:rsidRPr="0024227F" w:rsidRDefault="002845F1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5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CF794E" w:rsidRPr="0024227F" w:rsidTr="00AE3330">
        <w:tc>
          <w:tcPr>
            <w:tcW w:w="2410" w:type="dxa"/>
            <w:vMerge w:val="restart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4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794E" w:rsidRPr="0024227F" w:rsidRDefault="00B051E0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r w:rsidR="00CF794E" w:rsidRPr="00242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686" w:type="dxa"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2126" w:type="dxa"/>
          </w:tcPr>
          <w:p w:rsidR="00CF794E" w:rsidRPr="0024227F" w:rsidRDefault="00840BD7" w:rsidP="0024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794E"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5" w:type="dxa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CF794E" w:rsidRPr="0024227F" w:rsidTr="00AE3330">
        <w:tc>
          <w:tcPr>
            <w:tcW w:w="2410" w:type="dxa"/>
            <w:vMerge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CF794E" w:rsidRPr="0024227F" w:rsidRDefault="00CF794E" w:rsidP="002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  <w:p w:rsidR="00CF794E" w:rsidRPr="0024227F" w:rsidRDefault="00CF794E" w:rsidP="00242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конкурсного движения педагогов и обучающихся</w:t>
            </w:r>
          </w:p>
        </w:tc>
        <w:tc>
          <w:tcPr>
            <w:tcW w:w="2126" w:type="dxa"/>
          </w:tcPr>
          <w:p w:rsidR="00CF794E" w:rsidRPr="0024227F" w:rsidRDefault="00840BD7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F794E"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5" w:type="dxa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Ерохина </w:t>
            </w:r>
            <w:r w:rsidRPr="0024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С.Б.</w:t>
            </w:r>
          </w:p>
        </w:tc>
      </w:tr>
      <w:tr w:rsidR="00CF794E" w:rsidRPr="0024227F" w:rsidTr="00AE3330">
        <w:tc>
          <w:tcPr>
            <w:tcW w:w="2410" w:type="dxa"/>
            <w:vMerge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семинарах, </w:t>
            </w:r>
            <w:proofErr w:type="spellStart"/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, конфер</w:t>
            </w:r>
            <w:r w:rsidR="00BF7CB3" w:rsidRPr="0024227F">
              <w:rPr>
                <w:rFonts w:ascii="Times New Roman" w:hAnsi="Times New Roman" w:cs="Times New Roman"/>
                <w:sz w:val="24"/>
                <w:szCs w:val="24"/>
              </w:rPr>
              <w:t>енциях различного уровня</w:t>
            </w:r>
          </w:p>
        </w:tc>
        <w:tc>
          <w:tcPr>
            <w:tcW w:w="2126" w:type="dxa"/>
          </w:tcPr>
          <w:p w:rsidR="00CF794E" w:rsidRPr="0024227F" w:rsidRDefault="00840BD7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642C"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CF794E"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5" w:type="dxa"/>
          </w:tcPr>
          <w:p w:rsidR="00CF794E" w:rsidRPr="0024227F" w:rsidRDefault="00CF794E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CF794E" w:rsidRPr="0024227F" w:rsidRDefault="008D2CE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МО </w:t>
            </w:r>
          </w:p>
        </w:tc>
      </w:tr>
      <w:tr w:rsidR="00D31B7F" w:rsidRPr="0024227F" w:rsidTr="00AE3330">
        <w:tc>
          <w:tcPr>
            <w:tcW w:w="2410" w:type="dxa"/>
            <w:vMerge/>
          </w:tcPr>
          <w:p w:rsidR="00D31B7F" w:rsidRPr="0024227F" w:rsidRDefault="00D31B7F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1B7F" w:rsidRPr="0024227F" w:rsidRDefault="00D31B7F" w:rsidP="002422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227F">
              <w:rPr>
                <w:color w:val="000000"/>
              </w:rPr>
              <w:t xml:space="preserve">Апробация новых </w:t>
            </w:r>
            <w:proofErr w:type="spellStart"/>
            <w:r w:rsidRPr="0024227F">
              <w:rPr>
                <w:color w:val="000000"/>
              </w:rPr>
              <w:t>педтехнологий</w:t>
            </w:r>
            <w:proofErr w:type="spellEnd"/>
            <w:r w:rsidR="0024227F">
              <w:rPr>
                <w:color w:val="000000"/>
              </w:rPr>
              <w:t>.</w:t>
            </w:r>
          </w:p>
          <w:p w:rsidR="00D31B7F" w:rsidRPr="0024227F" w:rsidRDefault="00D31B7F" w:rsidP="002422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227F">
              <w:rPr>
                <w:color w:val="000000"/>
              </w:rPr>
              <w:t>Взаимопосещение уроков; обсуждение, анализ форм и методов работы.</w:t>
            </w:r>
          </w:p>
          <w:p w:rsidR="00D31B7F" w:rsidRPr="0024227F" w:rsidRDefault="00D31B7F" w:rsidP="0024227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4227F">
              <w:rPr>
                <w:color w:val="000000"/>
              </w:rPr>
              <w:t xml:space="preserve">Повышение учебной мотивации </w:t>
            </w:r>
            <w:r w:rsidR="008D2CE6" w:rsidRPr="0024227F">
              <w:rPr>
                <w:color w:val="000000"/>
              </w:rPr>
              <w:t>обучающихся</w:t>
            </w:r>
          </w:p>
        </w:tc>
        <w:tc>
          <w:tcPr>
            <w:tcW w:w="2126" w:type="dxa"/>
          </w:tcPr>
          <w:p w:rsidR="00D31B7F" w:rsidRPr="0024227F" w:rsidRDefault="00840BD7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2CE6"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5" w:type="dxa"/>
          </w:tcPr>
          <w:p w:rsidR="008D2CE6" w:rsidRPr="0024227F" w:rsidRDefault="008D2CE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D31B7F" w:rsidRPr="0024227F" w:rsidRDefault="008D2CE6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МО </w:t>
            </w:r>
          </w:p>
        </w:tc>
      </w:tr>
      <w:tr w:rsidR="00CF794E" w:rsidRPr="0024227F" w:rsidTr="00AE3330">
        <w:tc>
          <w:tcPr>
            <w:tcW w:w="2410" w:type="dxa"/>
            <w:vMerge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794E" w:rsidRPr="0024227F" w:rsidRDefault="00CF794E" w:rsidP="0024227F">
            <w:pPr>
              <w:spacing w:after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проектной, исследовательской и творческой деятельности обучающихся</w:t>
            </w:r>
          </w:p>
        </w:tc>
        <w:tc>
          <w:tcPr>
            <w:tcW w:w="2126" w:type="dxa"/>
          </w:tcPr>
          <w:p w:rsidR="00CF794E" w:rsidRPr="0024227F" w:rsidRDefault="00840BD7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794E" w:rsidRPr="0024227F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1555" w:type="dxa"/>
          </w:tcPr>
          <w:p w:rsidR="0024227F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  <w:p w:rsidR="00CF794E" w:rsidRPr="0024227F" w:rsidRDefault="0024227F" w:rsidP="0024227F">
            <w:pPr>
              <w:spacing w:after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7F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FF64EF" w:rsidRPr="002845F1" w:rsidRDefault="00FF64EF" w:rsidP="00284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64EF" w:rsidRPr="002845F1">
          <w:pgSz w:w="11904" w:h="16838"/>
          <w:pgMar w:top="1138" w:right="845" w:bottom="644" w:left="1277" w:header="720" w:footer="720" w:gutter="0"/>
          <w:cols w:space="720"/>
        </w:sectPr>
      </w:pPr>
    </w:p>
    <w:p w:rsidR="009A59F9" w:rsidRPr="0024227F" w:rsidRDefault="009A59F9" w:rsidP="002845F1">
      <w:pPr>
        <w:spacing w:after="223" w:line="240" w:lineRule="auto"/>
        <w:ind w:right="739"/>
        <w:rPr>
          <w:rFonts w:ascii="Times New Roman" w:hAnsi="Times New Roman" w:cs="Times New Roman"/>
          <w:sz w:val="24"/>
          <w:szCs w:val="24"/>
        </w:rPr>
      </w:pPr>
    </w:p>
    <w:sectPr w:rsidR="009A59F9" w:rsidRPr="0024227F" w:rsidSect="00FF64EF">
      <w:pgSz w:w="16838" w:h="11904" w:orient="landscape"/>
      <w:pgMar w:top="1276" w:right="1140" w:bottom="845" w:left="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DA2"/>
    <w:multiLevelType w:val="hybridMultilevel"/>
    <w:tmpl w:val="AA7A8B68"/>
    <w:lvl w:ilvl="0" w:tplc="B86EE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CF9"/>
    <w:multiLevelType w:val="hybridMultilevel"/>
    <w:tmpl w:val="8DEE5C7A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90B09"/>
    <w:multiLevelType w:val="hybridMultilevel"/>
    <w:tmpl w:val="315A9824"/>
    <w:lvl w:ilvl="0" w:tplc="4604904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6E88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6A8A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698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08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E08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68F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26AB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211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B87C71"/>
    <w:multiLevelType w:val="hybridMultilevel"/>
    <w:tmpl w:val="60FE84E6"/>
    <w:lvl w:ilvl="0" w:tplc="D0A03C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8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B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0E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5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2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715FA0"/>
    <w:multiLevelType w:val="hybridMultilevel"/>
    <w:tmpl w:val="864C7116"/>
    <w:lvl w:ilvl="0" w:tplc="0AFA5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D4AE9"/>
    <w:multiLevelType w:val="hybridMultilevel"/>
    <w:tmpl w:val="04B4AB62"/>
    <w:lvl w:ilvl="0" w:tplc="77428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2A7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65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C09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2A2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6D0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041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A21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8E8A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800D7"/>
    <w:multiLevelType w:val="hybridMultilevel"/>
    <w:tmpl w:val="AFF272D6"/>
    <w:lvl w:ilvl="0" w:tplc="0B9CB1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4FB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A78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C6F3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A1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E129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E927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468D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2DBC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7071B"/>
    <w:multiLevelType w:val="hybridMultilevel"/>
    <w:tmpl w:val="7EB68090"/>
    <w:lvl w:ilvl="0" w:tplc="8F30BA48">
      <w:start w:val="1"/>
      <w:numFmt w:val="bullet"/>
      <w:lvlText w:val="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AAC3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4DA74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A5CA2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CE0E2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0110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A8F80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45AA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CB06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5502D"/>
    <w:multiLevelType w:val="hybridMultilevel"/>
    <w:tmpl w:val="061A8598"/>
    <w:lvl w:ilvl="0" w:tplc="936C13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E304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95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8F2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CD1B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6B2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64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CC7E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4519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8C2167"/>
    <w:multiLevelType w:val="hybridMultilevel"/>
    <w:tmpl w:val="0292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49B0"/>
    <w:multiLevelType w:val="hybridMultilevel"/>
    <w:tmpl w:val="38ACB19E"/>
    <w:lvl w:ilvl="0" w:tplc="717AD80C">
      <w:start w:val="5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4264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47D1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28E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446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C8E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468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877A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2DB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2F4594"/>
    <w:multiLevelType w:val="hybridMultilevel"/>
    <w:tmpl w:val="E10C0DF6"/>
    <w:lvl w:ilvl="0" w:tplc="06DC9574">
      <w:start w:val="6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2B1A0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DB2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11C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EC7EE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C74EE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EE53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C237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2D7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60450D"/>
    <w:multiLevelType w:val="hybridMultilevel"/>
    <w:tmpl w:val="4CEA4298"/>
    <w:lvl w:ilvl="0" w:tplc="D62AA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9F9"/>
    <w:rsid w:val="0001642C"/>
    <w:rsid w:val="00023ED3"/>
    <w:rsid w:val="000438CE"/>
    <w:rsid w:val="00044652"/>
    <w:rsid w:val="00066422"/>
    <w:rsid w:val="000A595D"/>
    <w:rsid w:val="000E489F"/>
    <w:rsid w:val="000F164C"/>
    <w:rsid w:val="0011574E"/>
    <w:rsid w:val="00126851"/>
    <w:rsid w:val="00184F4B"/>
    <w:rsid w:val="001974D8"/>
    <w:rsid w:val="001B2002"/>
    <w:rsid w:val="001E08F2"/>
    <w:rsid w:val="001F0043"/>
    <w:rsid w:val="00212069"/>
    <w:rsid w:val="0024227F"/>
    <w:rsid w:val="00253AB5"/>
    <w:rsid w:val="002845F1"/>
    <w:rsid w:val="002936AE"/>
    <w:rsid w:val="002B72CC"/>
    <w:rsid w:val="002F4E94"/>
    <w:rsid w:val="003150A4"/>
    <w:rsid w:val="0032352B"/>
    <w:rsid w:val="00331403"/>
    <w:rsid w:val="00345F75"/>
    <w:rsid w:val="00374CC2"/>
    <w:rsid w:val="003D51DE"/>
    <w:rsid w:val="003F270B"/>
    <w:rsid w:val="003F5810"/>
    <w:rsid w:val="003F59DF"/>
    <w:rsid w:val="00443312"/>
    <w:rsid w:val="00453E74"/>
    <w:rsid w:val="00461963"/>
    <w:rsid w:val="00471307"/>
    <w:rsid w:val="004E379B"/>
    <w:rsid w:val="005103BB"/>
    <w:rsid w:val="00537D13"/>
    <w:rsid w:val="005A383F"/>
    <w:rsid w:val="005B0460"/>
    <w:rsid w:val="005E36B7"/>
    <w:rsid w:val="00626916"/>
    <w:rsid w:val="00672485"/>
    <w:rsid w:val="006A228F"/>
    <w:rsid w:val="00792C7D"/>
    <w:rsid w:val="00793F01"/>
    <w:rsid w:val="007B468D"/>
    <w:rsid w:val="007C5A86"/>
    <w:rsid w:val="007D7531"/>
    <w:rsid w:val="00840BD7"/>
    <w:rsid w:val="00846470"/>
    <w:rsid w:val="0086241F"/>
    <w:rsid w:val="00884C61"/>
    <w:rsid w:val="008D2CE6"/>
    <w:rsid w:val="008F2DA1"/>
    <w:rsid w:val="009A59F9"/>
    <w:rsid w:val="009E19BA"/>
    <w:rsid w:val="009E4364"/>
    <w:rsid w:val="00A009C9"/>
    <w:rsid w:val="00A05F54"/>
    <w:rsid w:val="00A607D4"/>
    <w:rsid w:val="00A831B0"/>
    <w:rsid w:val="00A92D75"/>
    <w:rsid w:val="00AB66EE"/>
    <w:rsid w:val="00AD7D98"/>
    <w:rsid w:val="00AE3330"/>
    <w:rsid w:val="00AF4C8B"/>
    <w:rsid w:val="00B051E0"/>
    <w:rsid w:val="00B85F1E"/>
    <w:rsid w:val="00B93033"/>
    <w:rsid w:val="00BB2F1D"/>
    <w:rsid w:val="00BE7FC2"/>
    <w:rsid w:val="00BF0EF8"/>
    <w:rsid w:val="00BF7CB3"/>
    <w:rsid w:val="00C60732"/>
    <w:rsid w:val="00C7677E"/>
    <w:rsid w:val="00CB4476"/>
    <w:rsid w:val="00CC2A26"/>
    <w:rsid w:val="00CE7A7E"/>
    <w:rsid w:val="00CF794E"/>
    <w:rsid w:val="00CF7AD2"/>
    <w:rsid w:val="00D04291"/>
    <w:rsid w:val="00D0639D"/>
    <w:rsid w:val="00D15DA0"/>
    <w:rsid w:val="00D17CB0"/>
    <w:rsid w:val="00D23CF4"/>
    <w:rsid w:val="00D31B7F"/>
    <w:rsid w:val="00D33A39"/>
    <w:rsid w:val="00D73CBE"/>
    <w:rsid w:val="00DA484A"/>
    <w:rsid w:val="00DC2767"/>
    <w:rsid w:val="00E86009"/>
    <w:rsid w:val="00EE1E9E"/>
    <w:rsid w:val="00F004EC"/>
    <w:rsid w:val="00F142A7"/>
    <w:rsid w:val="00F24E04"/>
    <w:rsid w:val="00F46D0D"/>
    <w:rsid w:val="00F62880"/>
    <w:rsid w:val="00FC4D36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70CB"/>
  <w15:docId w15:val="{65D45CF4-972E-4888-BAB9-EDBB0E1F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A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0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0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A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84</cp:revision>
  <dcterms:created xsi:type="dcterms:W3CDTF">2015-11-05T12:01:00Z</dcterms:created>
  <dcterms:modified xsi:type="dcterms:W3CDTF">2023-08-14T06:42:00Z</dcterms:modified>
</cp:coreProperties>
</file>