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422" w:rsidRDefault="00893422" w:rsidP="00893422">
      <w:pPr>
        <w:pStyle w:val="a5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403CA7">
        <w:rPr>
          <w:color w:val="000000"/>
          <w:sz w:val="22"/>
          <w:szCs w:val="22"/>
        </w:rPr>
        <w:t>Проект «Методический день»</w:t>
      </w:r>
      <w:r>
        <w:rPr>
          <w:color w:val="000000"/>
          <w:sz w:val="22"/>
          <w:szCs w:val="22"/>
        </w:rPr>
        <w:t xml:space="preserve"> реализуется во исполнение р</w:t>
      </w:r>
      <w:r w:rsidRPr="00403CA7">
        <w:rPr>
          <w:color w:val="000000"/>
          <w:sz w:val="22"/>
          <w:szCs w:val="22"/>
        </w:rPr>
        <w:t>аспоряжени</w:t>
      </w:r>
      <w:r>
        <w:rPr>
          <w:color w:val="000000"/>
          <w:sz w:val="22"/>
          <w:szCs w:val="22"/>
        </w:rPr>
        <w:t>я</w:t>
      </w:r>
    </w:p>
    <w:p w:rsidR="00893422" w:rsidRPr="00403CA7" w:rsidRDefault="00893422" w:rsidP="00893422">
      <w:pPr>
        <w:pStyle w:val="a5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403CA7">
        <w:rPr>
          <w:color w:val="000000"/>
          <w:sz w:val="22"/>
          <w:szCs w:val="22"/>
        </w:rPr>
        <w:t xml:space="preserve">Комитета по образованию </w:t>
      </w:r>
      <w:proofErr w:type="spellStart"/>
      <w:r w:rsidRPr="00403CA7">
        <w:rPr>
          <w:color w:val="000000"/>
          <w:sz w:val="22"/>
          <w:szCs w:val="22"/>
        </w:rPr>
        <w:t>Киришского</w:t>
      </w:r>
      <w:proofErr w:type="spellEnd"/>
      <w:r w:rsidRPr="00403CA7">
        <w:rPr>
          <w:color w:val="000000"/>
          <w:sz w:val="22"/>
          <w:szCs w:val="22"/>
        </w:rPr>
        <w:t xml:space="preserve"> района от 19.04.2021 №108</w:t>
      </w:r>
    </w:p>
    <w:p w:rsidR="00893422" w:rsidRPr="00403CA7" w:rsidRDefault="00893422" w:rsidP="00893422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  <w:r w:rsidRPr="00403CA7">
        <w:rPr>
          <w:color w:val="000000"/>
          <w:sz w:val="22"/>
          <w:szCs w:val="22"/>
        </w:rPr>
        <w:t xml:space="preserve">«Об утверждении «Модели </w:t>
      </w:r>
      <w:r w:rsidRPr="00403CA7">
        <w:rPr>
          <w:sz w:val="22"/>
          <w:szCs w:val="22"/>
        </w:rPr>
        <w:t>обеспечения профессионального развития</w:t>
      </w:r>
    </w:p>
    <w:p w:rsidR="00893422" w:rsidRPr="00403CA7" w:rsidRDefault="00893422" w:rsidP="00893422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  <w:r w:rsidRPr="00403CA7">
        <w:rPr>
          <w:sz w:val="22"/>
          <w:szCs w:val="22"/>
        </w:rPr>
        <w:t xml:space="preserve"> педагогических работников </w:t>
      </w:r>
      <w:proofErr w:type="spellStart"/>
      <w:r w:rsidRPr="00403CA7">
        <w:rPr>
          <w:sz w:val="22"/>
          <w:szCs w:val="22"/>
        </w:rPr>
        <w:t>Киришского</w:t>
      </w:r>
      <w:proofErr w:type="spellEnd"/>
      <w:r w:rsidRPr="00403CA7">
        <w:rPr>
          <w:sz w:val="22"/>
          <w:szCs w:val="22"/>
        </w:rPr>
        <w:t xml:space="preserve"> района</w:t>
      </w:r>
    </w:p>
    <w:p w:rsidR="00893422" w:rsidRDefault="00893422" w:rsidP="00893422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  <w:r w:rsidRPr="00403CA7">
        <w:rPr>
          <w:sz w:val="22"/>
          <w:szCs w:val="22"/>
        </w:rPr>
        <w:t xml:space="preserve"> на основе проектной деятельности муниципальной методической службы»</w:t>
      </w:r>
    </w:p>
    <w:p w:rsidR="00B43EC9" w:rsidRDefault="00B43EC9" w:rsidP="00893422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</w:p>
    <w:p w:rsidR="00B43EC9" w:rsidRDefault="00B43EC9" w:rsidP="00893422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к приказу МАУ «</w:t>
      </w:r>
      <w:proofErr w:type="spellStart"/>
      <w:r>
        <w:rPr>
          <w:sz w:val="22"/>
          <w:szCs w:val="22"/>
        </w:rPr>
        <w:t>Киришский</w:t>
      </w:r>
      <w:proofErr w:type="spellEnd"/>
      <w:r>
        <w:rPr>
          <w:sz w:val="22"/>
          <w:szCs w:val="22"/>
        </w:rPr>
        <w:t xml:space="preserve"> центр МППС»</w:t>
      </w:r>
    </w:p>
    <w:p w:rsidR="00B43EC9" w:rsidRPr="00403CA7" w:rsidRDefault="00B43EC9" w:rsidP="00893422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от 12.01.2023г. №</w:t>
      </w:r>
      <w:r w:rsidR="00654A90">
        <w:rPr>
          <w:sz w:val="22"/>
          <w:szCs w:val="22"/>
        </w:rPr>
        <w:t xml:space="preserve"> 7</w:t>
      </w:r>
    </w:p>
    <w:p w:rsidR="00893422" w:rsidRPr="00A71AA6" w:rsidRDefault="00893422" w:rsidP="00893422">
      <w:pPr>
        <w:rPr>
          <w:sz w:val="22"/>
          <w:szCs w:val="22"/>
        </w:rPr>
      </w:pPr>
    </w:p>
    <w:p w:rsidR="00893422" w:rsidRDefault="00893422" w:rsidP="00893422"/>
    <w:p w:rsidR="00893422" w:rsidRDefault="00893422" w:rsidP="00893422"/>
    <w:p w:rsidR="00893422" w:rsidRDefault="00893422" w:rsidP="00893422">
      <w:pPr>
        <w:ind w:right="12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Методический день </w:t>
      </w:r>
      <w:r w:rsidR="005A0E10">
        <w:rPr>
          <w:rFonts w:ascii="Times New Roman" w:hAnsi="Times New Roman" w:cs="Times New Roman"/>
          <w:b/>
          <w:i/>
          <w:sz w:val="24"/>
          <w:szCs w:val="24"/>
        </w:rPr>
        <w:t>17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A0E10">
        <w:rPr>
          <w:rFonts w:ascii="Times New Roman" w:hAnsi="Times New Roman" w:cs="Times New Roman"/>
          <w:b/>
          <w:i/>
          <w:sz w:val="24"/>
          <w:szCs w:val="24"/>
        </w:rPr>
        <w:t>января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202</w:t>
      </w:r>
      <w:r w:rsidR="005A0E10">
        <w:rPr>
          <w:rFonts w:ascii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года</w:t>
      </w:r>
    </w:p>
    <w:p w:rsidR="00893422" w:rsidRPr="00D95DED" w:rsidRDefault="00893422" w:rsidP="00893422">
      <w:pPr>
        <w:ind w:right="12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95DED">
        <w:rPr>
          <w:rFonts w:ascii="Times New Roman" w:hAnsi="Times New Roman" w:cs="Times New Roman"/>
          <w:b/>
          <w:i/>
          <w:sz w:val="24"/>
          <w:szCs w:val="24"/>
        </w:rPr>
        <w:t xml:space="preserve">Тема дня </w:t>
      </w:r>
      <w:r w:rsidRPr="000A308D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Реализация обновлённых ФГОС: </w:t>
      </w:r>
      <w:r w:rsidR="005A0E10">
        <w:rPr>
          <w:rFonts w:ascii="Times New Roman" w:hAnsi="Times New Roman" w:cs="Times New Roman"/>
          <w:b/>
          <w:i/>
          <w:sz w:val="24"/>
          <w:szCs w:val="24"/>
        </w:rPr>
        <w:t xml:space="preserve">профессиональные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компетенции </w:t>
      </w:r>
      <w:r w:rsidR="005A0E10">
        <w:rPr>
          <w:rFonts w:ascii="Times New Roman" w:hAnsi="Times New Roman" w:cs="Times New Roman"/>
          <w:b/>
          <w:i/>
          <w:sz w:val="24"/>
          <w:szCs w:val="24"/>
        </w:rPr>
        <w:t xml:space="preserve">руководителей и </w:t>
      </w:r>
      <w:r>
        <w:rPr>
          <w:rFonts w:ascii="Times New Roman" w:hAnsi="Times New Roman" w:cs="Times New Roman"/>
          <w:b/>
          <w:i/>
          <w:sz w:val="24"/>
          <w:szCs w:val="24"/>
        </w:rPr>
        <w:t>педагогов</w:t>
      </w:r>
      <w:r w:rsidRPr="000A308D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893422" w:rsidRDefault="00893422" w:rsidP="00893422">
      <w:pPr>
        <w:ind w:right="12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pPr w:leftFromText="180" w:rightFromText="180" w:vertAnchor="text" w:tblpX="-10" w:tblpY="1"/>
        <w:tblOverlap w:val="never"/>
        <w:tblW w:w="15564" w:type="dxa"/>
        <w:tblLayout w:type="fixed"/>
        <w:tblLook w:val="04A0" w:firstRow="1" w:lastRow="0" w:firstColumn="1" w:lastColumn="0" w:noHBand="0" w:noVBand="1"/>
      </w:tblPr>
      <w:tblGrid>
        <w:gridCol w:w="1456"/>
        <w:gridCol w:w="2217"/>
        <w:gridCol w:w="3950"/>
        <w:gridCol w:w="3120"/>
        <w:gridCol w:w="2719"/>
        <w:gridCol w:w="2102"/>
      </w:tblGrid>
      <w:tr w:rsidR="00893422" w:rsidRPr="00B43EC9" w:rsidTr="00EB203C">
        <w:trPr>
          <w:trHeight w:val="14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22" w:rsidRPr="00B43EC9" w:rsidRDefault="00893422" w:rsidP="00EB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EC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22" w:rsidRPr="00B43EC9" w:rsidRDefault="00893422" w:rsidP="00EB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EC9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22" w:rsidRPr="00B43EC9" w:rsidRDefault="00893422" w:rsidP="00EB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EC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22" w:rsidRPr="00B43EC9" w:rsidRDefault="00893422" w:rsidP="00EB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EC9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22" w:rsidRPr="00B43EC9" w:rsidRDefault="00893422" w:rsidP="00EB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EC9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22" w:rsidRPr="00B43EC9" w:rsidRDefault="00893422" w:rsidP="00EB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EC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93422" w:rsidRPr="00B43EC9" w:rsidTr="00EB203C">
        <w:trPr>
          <w:trHeight w:val="149"/>
        </w:trPr>
        <w:tc>
          <w:tcPr>
            <w:tcW w:w="15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:rsidR="00893422" w:rsidRPr="00B43EC9" w:rsidRDefault="00893422" w:rsidP="00EB2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EC9">
              <w:rPr>
                <w:rFonts w:ascii="Times New Roman" w:hAnsi="Times New Roman" w:cs="Times New Roman"/>
                <w:b/>
                <w:sz w:val="24"/>
                <w:szCs w:val="24"/>
              </w:rPr>
              <w:t>Общие мероприятия</w:t>
            </w:r>
          </w:p>
        </w:tc>
      </w:tr>
      <w:tr w:rsidR="00893422" w:rsidRPr="00B43EC9" w:rsidTr="005E3C1E">
        <w:trPr>
          <w:trHeight w:val="789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22" w:rsidRPr="00B43EC9" w:rsidRDefault="00893422" w:rsidP="00EB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EC9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422" w:rsidRPr="00B43EC9" w:rsidRDefault="00893422" w:rsidP="00EB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EC9">
              <w:rPr>
                <w:rFonts w:ascii="Times New Roman" w:hAnsi="Times New Roman" w:cs="Times New Roman"/>
                <w:sz w:val="24"/>
                <w:szCs w:val="24"/>
              </w:rPr>
              <w:t>Медианар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22" w:rsidRPr="00B43EC9" w:rsidRDefault="005A0E10" w:rsidP="005A0E10">
            <w:pPr>
              <w:pStyle w:val="Default"/>
            </w:pPr>
            <w:r w:rsidRPr="00B43EC9">
              <w:t>Графики обучения кандидатов в эксперты ОГЭ, ЕГЭ на базе ГАОУ ДПО «ЛОИРО» (очно с применением ДОТ)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422" w:rsidRPr="00B43EC9" w:rsidRDefault="00654A90" w:rsidP="00EB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893422" w:rsidRPr="00B43E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http://mpps.kiredu.ru/index.php/metodicheskiy-den/</w:t>
              </w:r>
            </w:hyperlink>
            <w:r w:rsidR="00893422" w:rsidRPr="00B43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422" w:rsidRPr="00B43EC9" w:rsidRDefault="00893422" w:rsidP="00EB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EC9">
              <w:rPr>
                <w:rFonts w:ascii="Times New Roman" w:hAnsi="Times New Roman" w:cs="Times New Roman"/>
                <w:sz w:val="24"/>
                <w:szCs w:val="24"/>
              </w:rPr>
              <w:t>Руководители ОО, заместители директора по УВР,  руководители предметных РМО, ШМО, педагоги ОО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422" w:rsidRPr="00B43EC9" w:rsidRDefault="00893422" w:rsidP="00EB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422" w:rsidRPr="00B43EC9" w:rsidRDefault="00893422" w:rsidP="00EB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EC9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Г.В., начальник методического отдела, </w:t>
            </w:r>
          </w:p>
          <w:p w:rsidR="00893422" w:rsidRPr="00B43EC9" w:rsidRDefault="00893422" w:rsidP="00EB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422" w:rsidRPr="00B43EC9" w:rsidRDefault="00893422" w:rsidP="00EB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422" w:rsidRPr="00B43EC9" w:rsidRDefault="00893422" w:rsidP="00EB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422" w:rsidRPr="00B43EC9" w:rsidRDefault="00893422" w:rsidP="00EB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422" w:rsidRPr="00B43EC9" w:rsidRDefault="00893422" w:rsidP="00EB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EC9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  <w:p w:rsidR="00893422" w:rsidRPr="00B43EC9" w:rsidRDefault="00893422" w:rsidP="00EB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422" w:rsidRPr="00B43EC9" w:rsidRDefault="00893422" w:rsidP="00EB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422" w:rsidRPr="00B43EC9" w:rsidTr="005E3C1E">
        <w:trPr>
          <w:trHeight w:val="78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22" w:rsidRPr="00B43EC9" w:rsidRDefault="00893422" w:rsidP="00EB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422" w:rsidRPr="00B43EC9" w:rsidRDefault="00893422" w:rsidP="00EB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893422" w:rsidRPr="00B43EC9" w:rsidRDefault="005E3C1E" w:rsidP="00654A90">
            <w:pPr>
              <w:pStyle w:val="Default"/>
            </w:pPr>
            <w:r w:rsidRPr="00B43EC9">
              <w:rPr>
                <w:b/>
              </w:rPr>
              <w:t>Объективное оценивание заданий ВПР</w:t>
            </w:r>
            <w:r w:rsidRPr="00B43EC9">
              <w:t xml:space="preserve"> </w:t>
            </w:r>
            <w:r w:rsidRPr="00B43EC9">
              <w:rPr>
                <w:b/>
              </w:rPr>
              <w:t>по предметам начальной школы</w:t>
            </w:r>
            <w:r w:rsidRPr="00B43EC9">
              <w:t xml:space="preserve"> (русский язык</w:t>
            </w:r>
            <w:r w:rsidR="00654A90">
              <w:t>)</w:t>
            </w:r>
            <w:r w:rsidRPr="00B43EC9">
              <w:t xml:space="preserve">: </w:t>
            </w:r>
            <w:r w:rsidR="00654A90">
              <w:t>методические</w:t>
            </w:r>
            <w:r w:rsidRPr="00B43EC9">
              <w:t xml:space="preserve"> </w:t>
            </w:r>
            <w:r w:rsidR="00654A90">
              <w:t>рекомендации</w:t>
            </w:r>
            <w:r w:rsidRPr="00B43EC9">
              <w:t xml:space="preserve"> для учителя</w:t>
            </w:r>
            <w:r w:rsidR="00555F98" w:rsidRPr="00B43EC9">
              <w:t xml:space="preserve"> (по итогам экспертных практикумов и консультаций ЛОИРО)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422" w:rsidRPr="00B43EC9" w:rsidRDefault="00654A90" w:rsidP="00EB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E3C1E" w:rsidRPr="00B43E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http://mpps.kiredu.ru/index.php/metodicheskiy-den/</w:t>
              </w:r>
            </w:hyperlink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422" w:rsidRPr="00B43EC9" w:rsidRDefault="005E3C1E" w:rsidP="005E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E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93422" w:rsidRPr="00B43EC9">
              <w:rPr>
                <w:rFonts w:ascii="Times New Roman" w:hAnsi="Times New Roman" w:cs="Times New Roman"/>
                <w:sz w:val="24"/>
                <w:szCs w:val="24"/>
              </w:rPr>
              <w:t>уководители ШМО</w:t>
            </w:r>
            <w:r w:rsidRPr="00B43EC9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начальных классов,  учителя начальных классов</w:t>
            </w: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422" w:rsidRPr="00B43EC9" w:rsidRDefault="00893422" w:rsidP="00EB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422" w:rsidRPr="00B43EC9" w:rsidTr="00B8745F">
        <w:trPr>
          <w:trHeight w:val="843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22" w:rsidRPr="00B43EC9" w:rsidRDefault="00893422" w:rsidP="00EB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422" w:rsidRPr="00B43EC9" w:rsidRDefault="00893422" w:rsidP="00EB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893422" w:rsidRPr="00B43EC9" w:rsidRDefault="005E3C1E" w:rsidP="00EB203C">
            <w:pPr>
              <w:pStyle w:val="Default"/>
            </w:pPr>
            <w:r w:rsidRPr="00B43EC9">
              <w:rPr>
                <w:b/>
              </w:rPr>
              <w:t xml:space="preserve">Объективное оценивание заданий ВПР по русскому языку в 5-8 классах: </w:t>
            </w:r>
            <w:r w:rsidRPr="00B43EC9">
              <w:t xml:space="preserve"> </w:t>
            </w:r>
            <w:r w:rsidR="00654A90">
              <w:t xml:space="preserve"> </w:t>
            </w:r>
            <w:r w:rsidR="00654A90">
              <w:t>методические</w:t>
            </w:r>
            <w:r w:rsidR="00654A90" w:rsidRPr="00B43EC9">
              <w:t xml:space="preserve"> </w:t>
            </w:r>
            <w:r w:rsidR="00654A90">
              <w:t>рекомендации</w:t>
            </w:r>
            <w:r w:rsidR="00654A90" w:rsidRPr="00B43EC9">
              <w:t xml:space="preserve"> </w:t>
            </w:r>
            <w:r w:rsidRPr="00B43EC9">
              <w:t>для учителя</w:t>
            </w:r>
            <w:r w:rsidR="00555F98" w:rsidRPr="00B43EC9">
              <w:t xml:space="preserve"> (по итогам экспертных практикумов и консультаций ФИОКО)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422" w:rsidRPr="00B43EC9" w:rsidRDefault="00654A90" w:rsidP="0055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55F98" w:rsidRPr="00B43E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http://mpps.kiredu.ru/index.php/metodicheskiy-den/</w:t>
              </w:r>
            </w:hyperlink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422" w:rsidRPr="00B43EC9" w:rsidRDefault="00555F98" w:rsidP="00EB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EC9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422" w:rsidRPr="00B43EC9" w:rsidRDefault="00893422" w:rsidP="00EB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422" w:rsidRPr="00B43EC9" w:rsidTr="00B8745F">
        <w:trPr>
          <w:trHeight w:val="843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22" w:rsidRPr="00B43EC9" w:rsidRDefault="00893422" w:rsidP="00EB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422" w:rsidRPr="00B43EC9" w:rsidRDefault="00893422" w:rsidP="00EB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893422" w:rsidRPr="00B43EC9" w:rsidRDefault="00B8745F" w:rsidP="00EB203C">
            <w:pPr>
              <w:pStyle w:val="Default"/>
            </w:pPr>
            <w:r w:rsidRPr="00B43EC9">
              <w:t xml:space="preserve">Обновленный ОТКРЫТЫЙ БАНК ЗАДАЧ ЕГЭ ПО МАТЕМАТИКЕ,  </w:t>
            </w:r>
            <w:r w:rsidRPr="00B43EC9">
              <w:lastRenderedPageBreak/>
              <w:t>система онлайн-подготовки к ЕГЭ базового уровня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422" w:rsidRPr="00B43EC9" w:rsidRDefault="00B8745F" w:rsidP="00EB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43EC9">
                <w:rPr>
                  <w:rStyle w:val="a4"/>
                </w:rPr>
                <w:t>http://prof.mathege.ru/</w:t>
              </w:r>
            </w:hyperlink>
            <w:r w:rsidRPr="00B43EC9"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422" w:rsidRPr="00B43EC9" w:rsidRDefault="00B8745F" w:rsidP="00B8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E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93422" w:rsidRPr="00B43EC9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ШМО, </w:t>
            </w:r>
            <w:r w:rsidRPr="00B43EC9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422" w:rsidRPr="00B43EC9" w:rsidRDefault="00893422" w:rsidP="00EB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422" w:rsidRPr="00B43EC9" w:rsidTr="004C56AD">
        <w:trPr>
          <w:trHeight w:val="700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22" w:rsidRPr="00B43EC9" w:rsidRDefault="00893422" w:rsidP="00EB2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422" w:rsidRPr="00B43EC9" w:rsidRDefault="00893422" w:rsidP="00EB2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422" w:rsidRPr="00B43EC9" w:rsidRDefault="00893422" w:rsidP="004C56AD">
            <w:pPr>
              <w:pStyle w:val="Default"/>
            </w:pPr>
            <w:r w:rsidRPr="00B43EC9">
              <w:t xml:space="preserve">Методические семинары по предметам школьной программы </w:t>
            </w:r>
            <w:r w:rsidR="004C56AD" w:rsidRPr="00B43EC9">
              <w:t>при введении и реализации обновлённых ФГОС ООО и СОО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422" w:rsidRPr="00B43EC9" w:rsidRDefault="00654A90" w:rsidP="00EB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93422" w:rsidRPr="00B43E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https://edsoo.ru/Metodicheskie_seminari_0.htm</w:t>
              </w:r>
            </w:hyperlink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6AD" w:rsidRPr="00B43EC9" w:rsidRDefault="004C56AD" w:rsidP="004C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EC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УВР, </w:t>
            </w:r>
          </w:p>
          <w:p w:rsidR="00893422" w:rsidRPr="00B43EC9" w:rsidRDefault="004C56AD" w:rsidP="00EB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E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93422" w:rsidRPr="00B43EC9">
              <w:rPr>
                <w:rFonts w:ascii="Times New Roman" w:hAnsi="Times New Roman" w:cs="Times New Roman"/>
                <w:sz w:val="24"/>
                <w:szCs w:val="24"/>
              </w:rPr>
              <w:t>едагоги ОО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422" w:rsidRPr="00B43EC9" w:rsidRDefault="00893422" w:rsidP="00EB2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C1E" w:rsidRPr="00B43EC9" w:rsidTr="00EB203C">
        <w:trPr>
          <w:trHeight w:val="69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3C1E" w:rsidRPr="00B43EC9" w:rsidRDefault="005E3C1E" w:rsidP="005E3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3C1E" w:rsidRPr="00B43EC9" w:rsidRDefault="005E3C1E" w:rsidP="005E3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1E" w:rsidRPr="00B43EC9" w:rsidRDefault="005E3C1E" w:rsidP="005E3C1E">
            <w:pPr>
              <w:pStyle w:val="Default"/>
            </w:pPr>
            <w:r w:rsidRPr="00B43EC9">
              <w:t>Совершенствование профессиональных компетенций в области цифровой грамотности и информационной безопасности (</w:t>
            </w:r>
            <w:proofErr w:type="spellStart"/>
            <w:r w:rsidRPr="00B43EC9">
              <w:t>кибербуллинг</w:t>
            </w:r>
            <w:proofErr w:type="spellEnd"/>
            <w:r w:rsidRPr="00B43EC9">
              <w:t xml:space="preserve">, </w:t>
            </w:r>
            <w:proofErr w:type="spellStart"/>
            <w:r w:rsidRPr="00B43EC9">
              <w:t>скулшутинг</w:t>
            </w:r>
            <w:proofErr w:type="spellEnd"/>
            <w:r w:rsidRPr="00B43EC9">
              <w:t xml:space="preserve">, рискованное поведение, </w:t>
            </w:r>
            <w:proofErr w:type="spellStart"/>
            <w:r w:rsidRPr="00B43EC9">
              <w:t>фишинг</w:t>
            </w:r>
            <w:proofErr w:type="spellEnd"/>
            <w:r w:rsidRPr="00B43EC9">
              <w:t>, экстремизм и др.)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C1E" w:rsidRPr="00B43EC9" w:rsidRDefault="00654A90" w:rsidP="005E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E3C1E" w:rsidRPr="00B43E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https://apkpro.ru/informacionnaya-bezopasnost/</w:t>
              </w:r>
            </w:hyperlink>
            <w:r w:rsidR="005E3C1E" w:rsidRPr="00B43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C1E" w:rsidRPr="00B43EC9" w:rsidRDefault="005E3C1E" w:rsidP="005E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EC9">
              <w:rPr>
                <w:rFonts w:ascii="Times New Roman" w:hAnsi="Times New Roman" w:cs="Times New Roman"/>
                <w:sz w:val="24"/>
                <w:szCs w:val="24"/>
              </w:rPr>
              <w:t>Руководители ОО, заместители директора по ВР, классные руководители, педагоги-психологи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1E" w:rsidRPr="00B43EC9" w:rsidRDefault="005E3C1E" w:rsidP="005E3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C1E" w:rsidRPr="00B43EC9" w:rsidTr="00EB203C">
        <w:trPr>
          <w:trHeight w:val="564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3C1E" w:rsidRPr="00B43EC9" w:rsidRDefault="005E3C1E" w:rsidP="005E3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3C1E" w:rsidRPr="00B43EC9" w:rsidRDefault="005E3C1E" w:rsidP="005E3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1E" w:rsidRPr="00B43EC9" w:rsidRDefault="005E3C1E" w:rsidP="005E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EC9">
              <w:rPr>
                <w:rFonts w:ascii="Times New Roman" w:hAnsi="Times New Roman" w:cs="Times New Roman"/>
                <w:sz w:val="24"/>
                <w:szCs w:val="24"/>
              </w:rPr>
              <w:t>Волшебство открытых вопросов (</w:t>
            </w:r>
            <w:proofErr w:type="spellStart"/>
            <w:r w:rsidRPr="00B43EC9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B43EC9">
              <w:rPr>
                <w:rFonts w:ascii="Times New Roman" w:hAnsi="Times New Roman" w:cs="Times New Roman"/>
                <w:sz w:val="24"/>
                <w:szCs w:val="24"/>
              </w:rPr>
              <w:t xml:space="preserve"> в записи)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C1E" w:rsidRPr="00B43EC9" w:rsidRDefault="00654A90" w:rsidP="005E3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E3C1E" w:rsidRPr="00B43E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https://русское-слово.рф/methodics/webinars/archive/doshkolnoe-obrazovanie/475100/</w:t>
              </w:r>
            </w:hyperlink>
            <w:r w:rsidR="005E3C1E" w:rsidRPr="00B43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C1E" w:rsidRPr="00B43EC9" w:rsidRDefault="005E3C1E" w:rsidP="005E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EC9">
              <w:rPr>
                <w:rFonts w:ascii="Times New Roman" w:hAnsi="Times New Roman" w:cs="Times New Roman"/>
                <w:sz w:val="24"/>
                <w:szCs w:val="24"/>
              </w:rPr>
              <w:t>Педагоги ДОУ, педагоги-психологи ДОУ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1E" w:rsidRPr="00B43EC9" w:rsidRDefault="005E3C1E" w:rsidP="005E3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C1E" w:rsidRPr="00B43EC9" w:rsidTr="00EB203C">
        <w:trPr>
          <w:trHeight w:val="985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3C1E" w:rsidRPr="00B43EC9" w:rsidRDefault="005E3C1E" w:rsidP="005E3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3C1E" w:rsidRPr="00B43EC9" w:rsidRDefault="005E3C1E" w:rsidP="005E3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1E" w:rsidRPr="00B43EC9" w:rsidRDefault="005E3C1E" w:rsidP="005E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EC9">
              <w:rPr>
                <w:rFonts w:ascii="Times New Roman" w:hAnsi="Times New Roman" w:cs="Times New Roman"/>
                <w:sz w:val="24"/>
                <w:szCs w:val="24"/>
              </w:rPr>
              <w:t>Книга – лучший друг ребёнка! О книгах и чтении для детей (</w:t>
            </w:r>
            <w:proofErr w:type="spellStart"/>
            <w:r w:rsidRPr="00B43EC9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B43EC9">
              <w:rPr>
                <w:rFonts w:ascii="Times New Roman" w:hAnsi="Times New Roman" w:cs="Times New Roman"/>
                <w:sz w:val="24"/>
                <w:szCs w:val="24"/>
              </w:rPr>
              <w:t xml:space="preserve"> в записи)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C1E" w:rsidRPr="00B43EC9" w:rsidRDefault="00654A90" w:rsidP="005E3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E3C1E" w:rsidRPr="00B43E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https://русское-слово.рф/methodics/webinars/archive/doshkolnoe-obrazovanie/465329/</w:t>
              </w:r>
            </w:hyperlink>
            <w:r w:rsidR="005E3C1E" w:rsidRPr="00B43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C1E" w:rsidRPr="00B43EC9" w:rsidRDefault="005E3C1E" w:rsidP="005E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EC9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1E" w:rsidRPr="00B43EC9" w:rsidRDefault="005E3C1E" w:rsidP="005E3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C1E" w:rsidRPr="00B43EC9" w:rsidTr="00EB203C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1E" w:rsidRPr="00B43EC9" w:rsidRDefault="005E3C1E" w:rsidP="005E3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EC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1E" w:rsidRPr="00B43EC9" w:rsidRDefault="005E3C1E" w:rsidP="005E3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EC9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1E" w:rsidRPr="00B43EC9" w:rsidRDefault="005E3C1E" w:rsidP="005E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EC9">
              <w:rPr>
                <w:rFonts w:ascii="Times New Roman" w:hAnsi="Times New Roman" w:cs="Times New Roman"/>
                <w:sz w:val="24"/>
                <w:szCs w:val="24"/>
              </w:rPr>
              <w:t>2023 год - год педагога</w:t>
            </w:r>
            <w:r w:rsidRPr="00B43EC9">
              <w:rPr>
                <w:rFonts w:ascii="Times New Roman" w:hAnsi="Times New Roman" w:cs="Times New Roman"/>
                <w:sz w:val="24"/>
                <w:szCs w:val="24"/>
              </w:rPr>
              <w:br/>
              <w:t>и наставника. Что это значит</w:t>
            </w:r>
            <w:r w:rsidRPr="00B43EC9">
              <w:rPr>
                <w:rFonts w:ascii="Times New Roman" w:hAnsi="Times New Roman" w:cs="Times New Roman"/>
                <w:sz w:val="24"/>
                <w:szCs w:val="24"/>
              </w:rPr>
              <w:br/>
              <w:t>для педагогического сообщества?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1E" w:rsidRPr="00B43EC9" w:rsidRDefault="00654A90" w:rsidP="005E3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E3C1E" w:rsidRPr="00B43E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https://study.eduregion.ru/webinars/jan?utm_source=newsletter&amp;utm_medium=email&amp;utm_campaign=b2c%2FАнонс%20вебинаров%20января%2010.01.23&amp;utm_term=b2c%2FАнонс%20вебинаров%20января%2010.01.23&amp;utm_content=878</w:t>
              </w:r>
            </w:hyperlink>
            <w:r w:rsidR="005E3C1E" w:rsidRPr="00B43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1E" w:rsidRPr="00B43EC9" w:rsidRDefault="005E3C1E" w:rsidP="005E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EC9">
              <w:rPr>
                <w:rFonts w:ascii="Times New Roman" w:hAnsi="Times New Roman" w:cs="Times New Roman"/>
                <w:sz w:val="24"/>
                <w:szCs w:val="24"/>
              </w:rPr>
              <w:t>Руководители ОО, заместители директора по УВР,  руководители предметных РМО, ШМО, педагоги ОО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3C1E" w:rsidRPr="00B43EC9" w:rsidRDefault="005E3C1E" w:rsidP="005E3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C1E" w:rsidRPr="00B43EC9" w:rsidTr="00EB203C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1E" w:rsidRPr="00B43EC9" w:rsidRDefault="005E3C1E" w:rsidP="005E3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EC9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1E" w:rsidRPr="00B43EC9" w:rsidRDefault="005E3C1E" w:rsidP="005E3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EC9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1E" w:rsidRPr="00B43EC9" w:rsidRDefault="005E3C1E" w:rsidP="005E3C1E">
            <w:pPr>
              <w:pStyle w:val="3"/>
              <w:spacing w:before="164" w:after="164"/>
              <w:textAlignment w:val="baseline"/>
              <w:outlineLvl w:val="2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43EC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«Использование приёмов визуализации при обучении решению задач (на примере УМК А.В. </w:t>
            </w:r>
            <w:proofErr w:type="spellStart"/>
            <w:r w:rsidRPr="00B43EC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Перышкина</w:t>
            </w:r>
            <w:proofErr w:type="spellEnd"/>
            <w:r w:rsidRPr="00B43EC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 издательства «Экзамен»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1E" w:rsidRPr="00B43EC9" w:rsidRDefault="00654A90" w:rsidP="005E3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E3C1E" w:rsidRPr="00B43E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https://events.webinar.ru/59791433/2069356722</w:t>
              </w:r>
            </w:hyperlink>
          </w:p>
          <w:p w:rsidR="005E3C1E" w:rsidRPr="00B43EC9" w:rsidRDefault="005E3C1E" w:rsidP="005E3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1E" w:rsidRPr="00B43EC9" w:rsidRDefault="005E3C1E" w:rsidP="005E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EC9">
              <w:rPr>
                <w:rFonts w:ascii="Times New Roman" w:hAnsi="Times New Roman" w:cs="Times New Roman"/>
                <w:sz w:val="24"/>
                <w:szCs w:val="24"/>
              </w:rPr>
              <w:t>Учителя физики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3C1E" w:rsidRPr="00B43EC9" w:rsidRDefault="005E3C1E" w:rsidP="005E3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C1E" w:rsidRPr="00B43EC9" w:rsidTr="00EB203C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1E" w:rsidRPr="00B43EC9" w:rsidRDefault="005E3C1E" w:rsidP="005E3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15.30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1E" w:rsidRPr="00B43EC9" w:rsidRDefault="005E3C1E" w:rsidP="005E3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EC9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1E" w:rsidRPr="00B43EC9" w:rsidRDefault="005E3C1E" w:rsidP="005E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EC9">
              <w:rPr>
                <w:rFonts w:ascii="Times New Roman" w:hAnsi="Times New Roman" w:cs="Times New Roman"/>
                <w:sz w:val="24"/>
                <w:szCs w:val="24"/>
              </w:rPr>
              <w:t>ФПУ 2022. Содержание учебников литературы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1E" w:rsidRPr="00B43EC9" w:rsidRDefault="00654A90" w:rsidP="005E3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E3C1E" w:rsidRPr="00B43E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https://uchitel.club/events/fpu-soderzanie-ucebnikov-literatury</w:t>
              </w:r>
            </w:hyperlink>
            <w:r w:rsidR="005E3C1E" w:rsidRPr="00B43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1E" w:rsidRPr="00B43EC9" w:rsidRDefault="005E3C1E" w:rsidP="005E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EC9">
              <w:rPr>
                <w:rFonts w:ascii="Times New Roman" w:hAnsi="Times New Roman" w:cs="Times New Roman"/>
                <w:sz w:val="24"/>
                <w:szCs w:val="24"/>
              </w:rPr>
              <w:t>Учителя литературы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3C1E" w:rsidRPr="00B43EC9" w:rsidRDefault="005E3C1E" w:rsidP="005E3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C1E" w:rsidRPr="00B43EC9" w:rsidTr="00EB203C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1E" w:rsidRPr="00B43EC9" w:rsidRDefault="005E3C1E" w:rsidP="005E3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16.00-17.30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1E" w:rsidRPr="00B43EC9" w:rsidRDefault="005E3C1E" w:rsidP="005E3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EC9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1E" w:rsidRPr="00B43EC9" w:rsidRDefault="005E3C1E" w:rsidP="005E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EC9">
              <w:rPr>
                <w:rFonts w:ascii="Times New Roman" w:hAnsi="Times New Roman" w:cs="Times New Roman"/>
                <w:sz w:val="24"/>
                <w:szCs w:val="24"/>
              </w:rPr>
              <w:t>«Художественное своеобразие социально-философской драмы М. Горького «На дне»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1E" w:rsidRPr="00B43EC9" w:rsidRDefault="00654A90" w:rsidP="005E3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E3C1E" w:rsidRPr="00B43E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https://events.webinar.ru/15970081/712682278</w:t>
              </w:r>
            </w:hyperlink>
            <w:r w:rsidR="005E3C1E" w:rsidRPr="00B43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1E" w:rsidRPr="00B43EC9" w:rsidRDefault="005E3C1E" w:rsidP="005E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EC9">
              <w:rPr>
                <w:rFonts w:ascii="Times New Roman" w:hAnsi="Times New Roman" w:cs="Times New Roman"/>
                <w:sz w:val="24"/>
                <w:szCs w:val="24"/>
              </w:rPr>
              <w:t xml:space="preserve"> Учителя русского языка и литературы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3C1E" w:rsidRPr="00B43EC9" w:rsidRDefault="005E3C1E" w:rsidP="005E3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C1E" w:rsidRPr="00B43EC9" w:rsidTr="00EB203C">
        <w:trPr>
          <w:trHeight w:val="416"/>
        </w:trPr>
        <w:tc>
          <w:tcPr>
            <w:tcW w:w="15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3C1E" w:rsidRPr="00B43EC9" w:rsidRDefault="005E3C1E" w:rsidP="005E3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EC9">
              <w:rPr>
                <w:rFonts w:ascii="Times New Roman" w:hAnsi="Times New Roman" w:cs="Times New Roman"/>
                <w:b/>
                <w:sz w:val="24"/>
                <w:szCs w:val="24"/>
              </w:rPr>
              <w:t>Офлайн</w:t>
            </w:r>
          </w:p>
        </w:tc>
      </w:tr>
      <w:tr w:rsidR="005E3C1E" w:rsidRPr="00B43EC9" w:rsidTr="00EB203C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1E" w:rsidRPr="00B43EC9" w:rsidRDefault="005E3C1E" w:rsidP="005E3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EC9">
              <w:rPr>
                <w:rFonts w:ascii="Times New Roman" w:hAnsi="Times New Roman" w:cs="Times New Roman"/>
                <w:b/>
                <w:sz w:val="24"/>
                <w:szCs w:val="24"/>
              </w:rPr>
              <w:t>14.30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1E" w:rsidRPr="00B43EC9" w:rsidRDefault="005E3C1E" w:rsidP="005E3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E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РМО 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3C1E" w:rsidRPr="00B43EC9" w:rsidRDefault="005E3C1E" w:rsidP="005E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EC9">
              <w:rPr>
                <w:rFonts w:ascii="Times New Roman" w:hAnsi="Times New Roman" w:cs="Times New Roman"/>
                <w:sz w:val="24"/>
                <w:szCs w:val="24"/>
              </w:rPr>
              <w:t>РМО заместителей заведующих ДОУ по ВР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1E" w:rsidRPr="00B43EC9" w:rsidRDefault="005E3C1E" w:rsidP="005E3C1E">
            <w:pPr>
              <w:pStyle w:val="a5"/>
              <w:spacing w:before="0" w:beforeAutospacing="0" w:after="0" w:afterAutospacing="0"/>
              <w:jc w:val="center"/>
            </w:pPr>
            <w:r w:rsidRPr="00B43EC9">
              <w:t>МАУ «</w:t>
            </w:r>
            <w:proofErr w:type="spellStart"/>
            <w:r w:rsidRPr="00B43EC9">
              <w:t>Киришский</w:t>
            </w:r>
            <w:proofErr w:type="spellEnd"/>
            <w:r w:rsidRPr="00B43EC9">
              <w:t xml:space="preserve"> центр МППС», </w:t>
            </w:r>
            <w:proofErr w:type="spellStart"/>
            <w:r w:rsidRPr="00B43EC9">
              <w:t>каб</w:t>
            </w:r>
            <w:proofErr w:type="spellEnd"/>
            <w:r w:rsidRPr="00B43EC9">
              <w:t>. №5</w:t>
            </w:r>
          </w:p>
          <w:p w:rsidR="005E3C1E" w:rsidRPr="00B43EC9" w:rsidRDefault="005E3C1E" w:rsidP="005E3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1E" w:rsidRPr="00B43EC9" w:rsidRDefault="005E3C1E" w:rsidP="005E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EC9">
              <w:rPr>
                <w:rFonts w:ascii="Times New Roman" w:hAnsi="Times New Roman" w:cs="Times New Roman"/>
                <w:sz w:val="24"/>
                <w:szCs w:val="24"/>
              </w:rPr>
              <w:t>заместителей заведующих ДОУ по ВР</w:t>
            </w:r>
          </w:p>
        </w:tc>
        <w:tc>
          <w:tcPr>
            <w:tcW w:w="210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3C1E" w:rsidRPr="00B43EC9" w:rsidRDefault="005E3C1E" w:rsidP="005E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EC9">
              <w:rPr>
                <w:rFonts w:ascii="Times New Roman" w:hAnsi="Times New Roman" w:cs="Times New Roman"/>
                <w:sz w:val="24"/>
                <w:szCs w:val="24"/>
              </w:rPr>
              <w:t>Фимина С.А., методист</w:t>
            </w:r>
          </w:p>
        </w:tc>
      </w:tr>
      <w:tr w:rsidR="005E3C1E" w:rsidRPr="00B43EC9" w:rsidTr="00EB203C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1E" w:rsidRPr="00B43EC9" w:rsidRDefault="005E3C1E" w:rsidP="005E3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EC9"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1E" w:rsidRPr="00B43EC9" w:rsidRDefault="005E3C1E" w:rsidP="005E3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EC9">
              <w:rPr>
                <w:rFonts w:ascii="Times New Roman" w:hAnsi="Times New Roman" w:cs="Times New Roman"/>
                <w:b/>
                <w:sz w:val="24"/>
                <w:szCs w:val="24"/>
              </w:rPr>
              <w:t>ИМС руководителей РМО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3C1E" w:rsidRPr="00B43EC9" w:rsidRDefault="005E3C1E" w:rsidP="005E3C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3E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Инструктивно-методическое совещание «Актуальные аспекты методической работы при реализации обновлённых ФГОС»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1E" w:rsidRPr="00B43EC9" w:rsidRDefault="005E3C1E" w:rsidP="005E3C1E">
            <w:pPr>
              <w:pStyle w:val="a5"/>
              <w:spacing w:before="0" w:beforeAutospacing="0" w:after="0" w:afterAutospacing="0"/>
              <w:jc w:val="center"/>
            </w:pPr>
            <w:r w:rsidRPr="00B43EC9">
              <w:t>МАУ «</w:t>
            </w:r>
            <w:proofErr w:type="spellStart"/>
            <w:r w:rsidRPr="00B43EC9">
              <w:t>Киришский</w:t>
            </w:r>
            <w:proofErr w:type="spellEnd"/>
            <w:r w:rsidRPr="00B43EC9">
              <w:t xml:space="preserve"> центр МППС», </w:t>
            </w:r>
            <w:proofErr w:type="spellStart"/>
            <w:r w:rsidRPr="00B43EC9">
              <w:t>каб</w:t>
            </w:r>
            <w:proofErr w:type="spellEnd"/>
            <w:r w:rsidRPr="00B43EC9">
              <w:t>. №11</w:t>
            </w:r>
          </w:p>
          <w:p w:rsidR="005E3C1E" w:rsidRPr="00B43EC9" w:rsidRDefault="005E3C1E" w:rsidP="005E3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1E" w:rsidRPr="00B43EC9" w:rsidRDefault="005E3C1E" w:rsidP="005E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EC9"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</w:p>
        </w:tc>
        <w:tc>
          <w:tcPr>
            <w:tcW w:w="210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3C1E" w:rsidRPr="00B43EC9" w:rsidRDefault="005E3C1E" w:rsidP="005E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EC9">
              <w:rPr>
                <w:rFonts w:ascii="Times New Roman" w:hAnsi="Times New Roman" w:cs="Times New Roman"/>
                <w:sz w:val="24"/>
                <w:szCs w:val="24"/>
              </w:rPr>
              <w:t>Захарова Г.В., начальник методического отдела</w:t>
            </w:r>
          </w:p>
          <w:p w:rsidR="005E3C1E" w:rsidRPr="00B43EC9" w:rsidRDefault="005E3C1E" w:rsidP="005E3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C1E" w:rsidRPr="00B43EC9" w:rsidTr="00EB203C">
        <w:trPr>
          <w:trHeight w:val="535"/>
        </w:trPr>
        <w:tc>
          <w:tcPr>
            <w:tcW w:w="15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3C1E" w:rsidRPr="00B43EC9" w:rsidRDefault="005E3C1E" w:rsidP="005E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EC9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Консультационный час (очно)</w:t>
            </w:r>
          </w:p>
        </w:tc>
      </w:tr>
      <w:tr w:rsidR="005E3C1E" w:rsidRPr="00B43EC9" w:rsidTr="00EB203C">
        <w:trPr>
          <w:trHeight w:val="150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1E" w:rsidRPr="00B43EC9" w:rsidRDefault="005E3C1E" w:rsidP="005E3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EC9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5E3C1E" w:rsidRPr="00B43EC9" w:rsidRDefault="005E3C1E" w:rsidP="005E3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C1E" w:rsidRPr="00B43EC9" w:rsidRDefault="005E3C1E" w:rsidP="005E3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EC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1E" w:rsidRPr="00B43EC9" w:rsidRDefault="005E3C1E" w:rsidP="005E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EC9">
              <w:rPr>
                <w:rFonts w:ascii="Times New Roman" w:hAnsi="Times New Roman" w:cs="Times New Roman"/>
                <w:sz w:val="24"/>
                <w:szCs w:val="24"/>
              </w:rPr>
              <w:t>Консультация для участников «Конкурса лучших учителей (ПНПО)» (</w:t>
            </w:r>
            <w:r w:rsidR="00654A9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индивидуально, </w:t>
            </w:r>
            <w:r w:rsidRPr="00B43EC9">
              <w:rPr>
                <w:rFonts w:ascii="Times New Roman" w:hAnsi="Times New Roman" w:cs="Times New Roman"/>
                <w:sz w:val="24"/>
                <w:szCs w:val="24"/>
              </w:rPr>
              <w:t>по предварительной договорённости)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1E" w:rsidRPr="00B43EC9" w:rsidRDefault="005E3C1E" w:rsidP="005E3C1E">
            <w:pPr>
              <w:pStyle w:val="a5"/>
              <w:spacing w:before="0" w:beforeAutospacing="0" w:after="0" w:afterAutospacing="0"/>
              <w:jc w:val="center"/>
            </w:pPr>
            <w:r w:rsidRPr="00B43EC9">
              <w:t>МАУ «</w:t>
            </w:r>
            <w:proofErr w:type="spellStart"/>
            <w:r w:rsidRPr="00B43EC9">
              <w:t>Киришский</w:t>
            </w:r>
            <w:proofErr w:type="spellEnd"/>
            <w:r w:rsidRPr="00B43EC9">
              <w:t xml:space="preserve"> центр МППС», </w:t>
            </w:r>
            <w:proofErr w:type="spellStart"/>
            <w:r w:rsidRPr="00B43EC9">
              <w:t>каб</w:t>
            </w:r>
            <w:proofErr w:type="spellEnd"/>
            <w:r w:rsidRPr="00B43EC9">
              <w:t>. №4</w:t>
            </w:r>
          </w:p>
          <w:p w:rsidR="005E3C1E" w:rsidRPr="00B43EC9" w:rsidRDefault="005E3C1E" w:rsidP="005E3C1E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1E" w:rsidRPr="00B43EC9" w:rsidRDefault="005E3C1E" w:rsidP="005E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EC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конкурса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1E" w:rsidRPr="00B43EC9" w:rsidRDefault="005E3C1E" w:rsidP="005E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EC9">
              <w:rPr>
                <w:rFonts w:ascii="Times New Roman" w:hAnsi="Times New Roman" w:cs="Times New Roman"/>
                <w:sz w:val="24"/>
                <w:szCs w:val="24"/>
              </w:rPr>
              <w:t>Захарова Г.В.,  начальник методического отдела</w:t>
            </w:r>
          </w:p>
        </w:tc>
      </w:tr>
      <w:tr w:rsidR="005E3C1E" w:rsidRPr="00B43EC9" w:rsidTr="00EB203C">
        <w:trPr>
          <w:trHeight w:val="552"/>
        </w:trPr>
        <w:tc>
          <w:tcPr>
            <w:tcW w:w="155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C1E" w:rsidRPr="00B43EC9" w:rsidRDefault="005E3C1E" w:rsidP="005E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EC9">
              <w:rPr>
                <w:rFonts w:ascii="Times New Roman" w:hAnsi="Times New Roman" w:cs="Times New Roman"/>
                <w:b/>
                <w:sz w:val="24"/>
                <w:szCs w:val="24"/>
              </w:rPr>
              <w:t>Онлайн-консультация</w:t>
            </w:r>
          </w:p>
        </w:tc>
      </w:tr>
      <w:tr w:rsidR="005E3C1E" w:rsidRPr="00B43EC9" w:rsidTr="00EB203C">
        <w:trPr>
          <w:trHeight w:val="941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C1E" w:rsidRPr="00B43EC9" w:rsidRDefault="005E3C1E" w:rsidP="005E3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43EC9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C1E" w:rsidRPr="00B43EC9" w:rsidRDefault="005E3C1E" w:rsidP="005E3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EC9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:rsidR="005E3C1E" w:rsidRPr="00B43EC9" w:rsidRDefault="005E3C1E" w:rsidP="005E3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EC9">
              <w:rPr>
                <w:rFonts w:ascii="Times New Roman" w:hAnsi="Times New Roman" w:cs="Times New Roman"/>
                <w:sz w:val="24"/>
                <w:szCs w:val="24"/>
              </w:rPr>
              <w:t>(электронная почта)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1E" w:rsidRPr="00B43EC9" w:rsidRDefault="005E3C1E" w:rsidP="005E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EC9">
              <w:rPr>
                <w:rFonts w:ascii="Times New Roman" w:hAnsi="Times New Roman" w:cs="Times New Roman"/>
                <w:sz w:val="24"/>
                <w:szCs w:val="24"/>
              </w:rPr>
              <w:t>Консультация для учителей начальных классов в аттестационный период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C1E" w:rsidRPr="00B43EC9" w:rsidRDefault="00654A90" w:rsidP="005E3C1E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6" w:history="1">
              <w:r w:rsidR="005E3C1E" w:rsidRPr="00B43E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met</w:t>
              </w:r>
              <w:r w:rsidR="005E3C1E" w:rsidRPr="00B43E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E3C1E" w:rsidRPr="00B43E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kab</w:t>
              </w:r>
              <w:r w:rsidR="005E3C1E" w:rsidRPr="00B43E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E3C1E" w:rsidRPr="00B43E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E3C1E" w:rsidRPr="00B43E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E3C1E" w:rsidRPr="00B43E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5E3C1E" w:rsidRPr="00B43EC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C1E" w:rsidRPr="00B43EC9" w:rsidRDefault="005E3C1E" w:rsidP="005E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EC9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C1E" w:rsidRPr="00B43EC9" w:rsidRDefault="005E3C1E" w:rsidP="005E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EC9">
              <w:rPr>
                <w:rFonts w:ascii="Times New Roman" w:hAnsi="Times New Roman" w:cs="Times New Roman"/>
                <w:sz w:val="24"/>
                <w:szCs w:val="24"/>
              </w:rPr>
              <w:t>Шершикова</w:t>
            </w:r>
            <w:proofErr w:type="spellEnd"/>
            <w:r w:rsidRPr="00B43EC9">
              <w:rPr>
                <w:rFonts w:ascii="Times New Roman" w:hAnsi="Times New Roman" w:cs="Times New Roman"/>
                <w:sz w:val="24"/>
                <w:szCs w:val="24"/>
              </w:rPr>
              <w:t xml:space="preserve"> В.А., методист</w:t>
            </w:r>
          </w:p>
        </w:tc>
      </w:tr>
      <w:tr w:rsidR="005E3C1E" w:rsidRPr="00B43EC9" w:rsidTr="00EB203C">
        <w:trPr>
          <w:trHeight w:val="989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C1E" w:rsidRPr="00B43EC9" w:rsidRDefault="005E3C1E" w:rsidP="005E3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C1E" w:rsidRPr="00B43EC9" w:rsidRDefault="005E3C1E" w:rsidP="005E3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1E" w:rsidRPr="00B43EC9" w:rsidRDefault="005E3C1E" w:rsidP="005E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EC9">
              <w:rPr>
                <w:rFonts w:ascii="Times New Roman" w:hAnsi="Times New Roman" w:cs="Times New Roman"/>
                <w:sz w:val="24"/>
                <w:szCs w:val="24"/>
              </w:rPr>
              <w:t>Консультация для участников «Конкурса лучших учителей (ПНПО)» (экспертиза материалов)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C1E" w:rsidRPr="00B43EC9" w:rsidRDefault="00654A90" w:rsidP="005E3C1E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7" w:history="1">
              <w:r w:rsidR="005E3C1E" w:rsidRPr="00B43E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met</w:t>
              </w:r>
              <w:r w:rsidR="005E3C1E" w:rsidRPr="00B43E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E3C1E" w:rsidRPr="00B43E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kab</w:t>
              </w:r>
              <w:r w:rsidR="005E3C1E" w:rsidRPr="00B43E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E3C1E" w:rsidRPr="00B43E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E3C1E" w:rsidRPr="00B43E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E3C1E" w:rsidRPr="00B43E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5E3C1E" w:rsidRPr="00B43EC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C1E" w:rsidRPr="00B43EC9" w:rsidRDefault="005E3C1E" w:rsidP="005E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EC9">
              <w:rPr>
                <w:rFonts w:ascii="Times New Roman" w:hAnsi="Times New Roman" w:cs="Times New Roman"/>
                <w:sz w:val="24"/>
                <w:szCs w:val="24"/>
              </w:rPr>
              <w:t>Участники конкурса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C1E" w:rsidRPr="00B43EC9" w:rsidRDefault="005E3C1E" w:rsidP="005E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EC9">
              <w:rPr>
                <w:rFonts w:ascii="Times New Roman" w:hAnsi="Times New Roman" w:cs="Times New Roman"/>
                <w:sz w:val="24"/>
                <w:szCs w:val="24"/>
              </w:rPr>
              <w:t>Захарова Г.В.,  начальник методического отдела</w:t>
            </w:r>
          </w:p>
        </w:tc>
      </w:tr>
      <w:tr w:rsidR="005E3C1E" w:rsidRPr="00B43EC9" w:rsidTr="00EB203C">
        <w:trPr>
          <w:trHeight w:val="597"/>
        </w:trPr>
        <w:tc>
          <w:tcPr>
            <w:tcW w:w="15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3C1E" w:rsidRPr="00B43EC9" w:rsidRDefault="005E3C1E" w:rsidP="005E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EC9">
              <w:rPr>
                <w:rFonts w:ascii="Times New Roman" w:hAnsi="Times New Roman" w:cs="Times New Roman"/>
                <w:b/>
                <w:sz w:val="24"/>
                <w:szCs w:val="24"/>
              </w:rPr>
              <w:t>Удалённая консультация</w:t>
            </w:r>
          </w:p>
        </w:tc>
      </w:tr>
      <w:tr w:rsidR="005E3C1E" w:rsidRPr="00B43EC9" w:rsidTr="00EB203C">
        <w:trPr>
          <w:trHeight w:val="423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C1E" w:rsidRPr="00B43EC9" w:rsidRDefault="005E3C1E" w:rsidP="005E3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11.00-15.00</w:t>
            </w:r>
          </w:p>
        </w:tc>
        <w:tc>
          <w:tcPr>
            <w:tcW w:w="22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C1E" w:rsidRPr="00B43EC9" w:rsidRDefault="005E3C1E" w:rsidP="005E3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1E" w:rsidRPr="00B43EC9" w:rsidRDefault="005E3C1E" w:rsidP="005E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EC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вопросам методического сопровождения педагогов по результатам </w:t>
            </w:r>
            <w:proofErr w:type="spellStart"/>
            <w:r w:rsidRPr="00B43EC9">
              <w:rPr>
                <w:rFonts w:ascii="Times New Roman" w:hAnsi="Times New Roman" w:cs="Times New Roman"/>
                <w:sz w:val="24"/>
                <w:szCs w:val="24"/>
              </w:rPr>
              <w:t>ОПиМК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1E" w:rsidRPr="00B43EC9" w:rsidRDefault="005E3C1E" w:rsidP="005E3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EC9">
              <w:rPr>
                <w:rFonts w:ascii="Times New Roman" w:hAnsi="Times New Roman" w:cs="Times New Roman"/>
                <w:sz w:val="24"/>
                <w:szCs w:val="24"/>
              </w:rPr>
              <w:t>89602851080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1E" w:rsidRPr="00B43EC9" w:rsidRDefault="005E3C1E" w:rsidP="005E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EC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УВР, педагоги, прошедшие </w:t>
            </w:r>
            <w:proofErr w:type="spellStart"/>
            <w:r w:rsidRPr="00B43EC9">
              <w:rPr>
                <w:rFonts w:ascii="Times New Roman" w:hAnsi="Times New Roman" w:cs="Times New Roman"/>
                <w:sz w:val="24"/>
                <w:szCs w:val="24"/>
              </w:rPr>
              <w:t>ОПиМК</w:t>
            </w:r>
            <w:proofErr w:type="spell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1E" w:rsidRPr="00B43EC9" w:rsidRDefault="005E3C1E" w:rsidP="005E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EC9">
              <w:rPr>
                <w:rFonts w:ascii="Times New Roman" w:hAnsi="Times New Roman" w:cs="Times New Roman"/>
                <w:sz w:val="24"/>
                <w:szCs w:val="24"/>
              </w:rPr>
              <w:t>Захарова Г.В.,  начальник методического отдела</w:t>
            </w:r>
          </w:p>
        </w:tc>
      </w:tr>
      <w:tr w:rsidR="005E3C1E" w:rsidRPr="00B43EC9" w:rsidTr="00EB203C">
        <w:trPr>
          <w:trHeight w:val="1458"/>
        </w:trPr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C1E" w:rsidRPr="00B43EC9" w:rsidRDefault="005E3C1E" w:rsidP="005E3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EC9">
              <w:rPr>
                <w:rFonts w:ascii="Times New Roman" w:hAnsi="Times New Roman" w:cs="Times New Roman"/>
                <w:sz w:val="24"/>
                <w:szCs w:val="24"/>
              </w:rPr>
              <w:t>11.00-15.00</w:t>
            </w: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C1E" w:rsidRPr="00B43EC9" w:rsidRDefault="005E3C1E" w:rsidP="005E3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C1E" w:rsidRPr="00B43EC9" w:rsidRDefault="005E3C1E" w:rsidP="005E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EC9">
              <w:rPr>
                <w:rFonts w:ascii="Times New Roman" w:hAnsi="Times New Roman" w:cs="Times New Roman"/>
                <w:sz w:val="24"/>
                <w:szCs w:val="24"/>
              </w:rPr>
              <w:t>Консультация для участников муниципального конкурса «Методическая инициатива»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C1E" w:rsidRPr="00B43EC9" w:rsidRDefault="005E3C1E" w:rsidP="005E3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EC9">
              <w:rPr>
                <w:rFonts w:ascii="Times New Roman" w:hAnsi="Times New Roman" w:cs="Times New Roman"/>
                <w:sz w:val="24"/>
                <w:szCs w:val="24"/>
              </w:rPr>
              <w:t>89046329553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C1E" w:rsidRPr="00B43EC9" w:rsidRDefault="005E3C1E" w:rsidP="005E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EC9">
              <w:rPr>
                <w:rFonts w:ascii="Times New Roman" w:hAnsi="Times New Roman" w:cs="Times New Roman"/>
                <w:sz w:val="24"/>
                <w:szCs w:val="24"/>
              </w:rPr>
              <w:t>Потенциальные участники конкурса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C1E" w:rsidRPr="00B43EC9" w:rsidRDefault="005E3C1E" w:rsidP="005E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EC9">
              <w:rPr>
                <w:rFonts w:ascii="Times New Roman" w:hAnsi="Times New Roman" w:cs="Times New Roman"/>
                <w:sz w:val="24"/>
                <w:szCs w:val="24"/>
              </w:rPr>
              <w:t>Шершикова</w:t>
            </w:r>
            <w:proofErr w:type="spellEnd"/>
            <w:r w:rsidRPr="00B43EC9">
              <w:rPr>
                <w:rFonts w:ascii="Times New Roman" w:hAnsi="Times New Roman" w:cs="Times New Roman"/>
                <w:sz w:val="24"/>
                <w:szCs w:val="24"/>
              </w:rPr>
              <w:t xml:space="preserve"> В.А., методист</w:t>
            </w:r>
          </w:p>
        </w:tc>
      </w:tr>
      <w:tr w:rsidR="005E3C1E" w:rsidRPr="00B43EC9" w:rsidTr="00654A90">
        <w:trPr>
          <w:trHeight w:val="1458"/>
        </w:trPr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C1E" w:rsidRPr="00B43EC9" w:rsidRDefault="005E3C1E" w:rsidP="005E3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EC9"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C1E" w:rsidRPr="00B43EC9" w:rsidRDefault="005E3C1E" w:rsidP="005E3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1E" w:rsidRPr="00B43EC9" w:rsidRDefault="005E3C1E" w:rsidP="005E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EC9">
              <w:rPr>
                <w:rFonts w:ascii="Times New Roman" w:hAnsi="Times New Roman" w:cs="Times New Roman"/>
                <w:sz w:val="24"/>
                <w:szCs w:val="24"/>
              </w:rPr>
              <w:t>Консультация «Профессиональные конкурсы для учителей изобразительного искусства»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C1E" w:rsidRPr="00B43EC9" w:rsidRDefault="005E3C1E" w:rsidP="005E3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EC9">
              <w:rPr>
                <w:rFonts w:ascii="Times New Roman" w:hAnsi="Times New Roman" w:cs="Times New Roman"/>
                <w:sz w:val="24"/>
                <w:szCs w:val="24"/>
              </w:rPr>
              <w:t>89052838048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C1E" w:rsidRPr="00B43EC9" w:rsidRDefault="005E3C1E" w:rsidP="005E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EC9">
              <w:rPr>
                <w:rFonts w:ascii="Times New Roman" w:hAnsi="Times New Roman" w:cs="Times New Roman"/>
                <w:sz w:val="24"/>
                <w:szCs w:val="24"/>
              </w:rPr>
              <w:t>Учителя ИЗО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C1E" w:rsidRPr="00B43EC9" w:rsidRDefault="005E3C1E" w:rsidP="005E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EC9">
              <w:rPr>
                <w:rFonts w:ascii="Times New Roman" w:hAnsi="Times New Roman" w:cs="Times New Roman"/>
                <w:sz w:val="24"/>
                <w:szCs w:val="24"/>
              </w:rPr>
              <w:t>Егорова А.В., руководитель РМО</w:t>
            </w:r>
          </w:p>
        </w:tc>
      </w:tr>
      <w:tr w:rsidR="005E3C1E" w:rsidRPr="00B43EC9" w:rsidTr="00654A90">
        <w:trPr>
          <w:trHeight w:val="1458"/>
        </w:trPr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C1E" w:rsidRPr="00B43EC9" w:rsidRDefault="005E3C1E" w:rsidP="005E3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EC9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C1E" w:rsidRPr="00B43EC9" w:rsidRDefault="005E3C1E" w:rsidP="005E3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E3C1E" w:rsidRPr="00B43EC9" w:rsidRDefault="005E3C1E" w:rsidP="005E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EC9">
              <w:rPr>
                <w:rFonts w:ascii="Times New Roman" w:hAnsi="Times New Roman" w:cs="Times New Roman"/>
                <w:sz w:val="24"/>
                <w:szCs w:val="24"/>
              </w:rPr>
              <w:t>Консультация «Типичные ошибки при написании ИСИ и способы их преодоления»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C1E" w:rsidRPr="00B43EC9" w:rsidRDefault="005E3C1E" w:rsidP="005E3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EC9">
              <w:rPr>
                <w:rFonts w:ascii="Times New Roman" w:hAnsi="Times New Roman" w:cs="Times New Roman"/>
                <w:sz w:val="24"/>
                <w:szCs w:val="24"/>
              </w:rPr>
              <w:t>89119576647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C1E" w:rsidRPr="00B43EC9" w:rsidRDefault="005E3C1E" w:rsidP="005E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EC9">
              <w:rPr>
                <w:rFonts w:ascii="Times New Roman" w:hAnsi="Times New Roman" w:cs="Times New Roman"/>
                <w:sz w:val="24"/>
                <w:szCs w:val="24"/>
              </w:rPr>
              <w:t xml:space="preserve">Учителя  русского языка </w:t>
            </w:r>
            <w:r w:rsidRPr="00B43EC9">
              <w:t>и литературы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C1E" w:rsidRPr="00B43EC9" w:rsidRDefault="005E3C1E" w:rsidP="005E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EC9">
              <w:rPr>
                <w:rFonts w:ascii="Times New Roman" w:hAnsi="Times New Roman" w:cs="Times New Roman"/>
                <w:sz w:val="24"/>
                <w:szCs w:val="24"/>
              </w:rPr>
              <w:t>Кулакова Т.Н., методист</w:t>
            </w:r>
          </w:p>
        </w:tc>
      </w:tr>
      <w:tr w:rsidR="005E3C1E" w:rsidRPr="001E09E4" w:rsidTr="00654A90">
        <w:trPr>
          <w:trHeight w:val="1013"/>
        </w:trPr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C1E" w:rsidRPr="00B43EC9" w:rsidRDefault="005E3C1E" w:rsidP="005E3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EC9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C1E" w:rsidRPr="00B43EC9" w:rsidRDefault="005E3C1E" w:rsidP="005E3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5E3C1E" w:rsidRPr="00B43EC9" w:rsidRDefault="005E3C1E" w:rsidP="005E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EC9">
              <w:rPr>
                <w:rFonts w:ascii="Times New Roman" w:hAnsi="Times New Roman" w:cs="Times New Roman"/>
                <w:sz w:val="24"/>
                <w:szCs w:val="24"/>
              </w:rPr>
              <w:t>Консультация по вопросам участия в районном «Конкурсе проектов на английском языке»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C1E" w:rsidRPr="00B43EC9" w:rsidRDefault="005E3C1E" w:rsidP="005E3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EC9">
              <w:rPr>
                <w:rFonts w:ascii="Times New Roman" w:hAnsi="Times New Roman" w:cs="Times New Roman"/>
                <w:sz w:val="24"/>
                <w:szCs w:val="24"/>
              </w:rPr>
              <w:t>89500283383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C1E" w:rsidRPr="00B43EC9" w:rsidRDefault="005E3C1E" w:rsidP="005E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EC9">
              <w:rPr>
                <w:rFonts w:ascii="Times New Roman" w:hAnsi="Times New Roman" w:cs="Times New Roman"/>
                <w:sz w:val="24"/>
                <w:szCs w:val="24"/>
              </w:rPr>
              <w:t>Учителя английского языка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C1E" w:rsidRPr="001E09E4" w:rsidRDefault="005E3C1E" w:rsidP="005E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EC9">
              <w:rPr>
                <w:rFonts w:ascii="Times New Roman" w:hAnsi="Times New Roman" w:cs="Times New Roman"/>
                <w:sz w:val="24"/>
                <w:szCs w:val="24"/>
              </w:rPr>
              <w:t>Изместьева</w:t>
            </w:r>
            <w:proofErr w:type="spellEnd"/>
            <w:r w:rsidRPr="00B43EC9">
              <w:rPr>
                <w:rFonts w:ascii="Times New Roman" w:hAnsi="Times New Roman" w:cs="Times New Roman"/>
                <w:sz w:val="24"/>
                <w:szCs w:val="24"/>
              </w:rPr>
              <w:t xml:space="preserve"> З.И., руководитель РМО</w:t>
            </w:r>
          </w:p>
        </w:tc>
      </w:tr>
    </w:tbl>
    <w:p w:rsidR="00893422" w:rsidRDefault="00893422" w:rsidP="00893422"/>
    <w:p w:rsidR="00BF56A5" w:rsidRDefault="00BF56A5"/>
    <w:sectPr w:rsidR="00BF56A5" w:rsidSect="008934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422"/>
    <w:rsid w:val="00376C83"/>
    <w:rsid w:val="00401620"/>
    <w:rsid w:val="004C56AD"/>
    <w:rsid w:val="00555F98"/>
    <w:rsid w:val="00594106"/>
    <w:rsid w:val="005A0E10"/>
    <w:rsid w:val="005E3C1E"/>
    <w:rsid w:val="00654A90"/>
    <w:rsid w:val="00893422"/>
    <w:rsid w:val="00A9667F"/>
    <w:rsid w:val="00B43EC9"/>
    <w:rsid w:val="00B8745F"/>
    <w:rsid w:val="00BF56A5"/>
    <w:rsid w:val="00EB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ADE49"/>
  <w15:chartTrackingRefBased/>
  <w15:docId w15:val="{D7F5EC96-6100-4DA9-9043-1F8C5C9D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422"/>
    <w:pPr>
      <w:spacing w:after="0"/>
    </w:pPr>
    <w:rPr>
      <w:rFonts w:ascii="Cambria" w:hAnsi="Cambria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016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934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3422"/>
    <w:rPr>
      <w:rFonts w:asciiTheme="majorHAnsi" w:eastAsiaTheme="majorEastAsia" w:hAnsiTheme="majorHAnsi" w:cstheme="majorBidi"/>
      <w:b/>
      <w:bCs/>
      <w:color w:val="5B9BD5" w:themeColor="accent1"/>
      <w:sz w:val="20"/>
      <w:szCs w:val="20"/>
    </w:rPr>
  </w:style>
  <w:style w:type="table" w:styleId="a3">
    <w:name w:val="Table Grid"/>
    <w:basedOn w:val="a1"/>
    <w:uiPriority w:val="39"/>
    <w:rsid w:val="0089342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93422"/>
    <w:rPr>
      <w:color w:val="0563C1" w:themeColor="hyperlink"/>
      <w:u w:val="single"/>
    </w:rPr>
  </w:style>
  <w:style w:type="paragraph" w:customStyle="1" w:styleId="Default">
    <w:name w:val="Default"/>
    <w:uiPriority w:val="99"/>
    <w:rsid w:val="008934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893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5A0E10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016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5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/Metodicheskie_seminari_0.htm" TargetMode="External"/><Relationship Id="rId13" Type="http://schemas.openxmlformats.org/officeDocument/2006/relationships/hyperlink" Target="https://events.webinar.ru/59791433/2069356722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of.mathege.ru/" TargetMode="External"/><Relationship Id="rId12" Type="http://schemas.openxmlformats.org/officeDocument/2006/relationships/hyperlink" Target="https://study.eduregion.ru/webinars/jan?utm_source=newsletter&amp;utm_medium=email&amp;utm_campaign=b2c%2F&#1040;&#1085;&#1086;&#1085;&#1089;%20&#1074;&#1077;&#1073;&#1080;&#1085;&#1072;&#1088;&#1086;&#1074;%20&#1103;&#1085;&#1074;&#1072;&#1088;&#1103;%2010.01.23&amp;utm_term=b2c%2F&#1040;&#1085;&#1086;&#1085;&#1089;%20&#1074;&#1077;&#1073;&#1080;&#1085;&#1072;&#1088;&#1086;&#1074;%20&#1103;&#1085;&#1074;&#1072;&#1088;&#1103;%2010.01.23&amp;utm_content=878" TargetMode="External"/><Relationship Id="rId17" Type="http://schemas.openxmlformats.org/officeDocument/2006/relationships/hyperlink" Target="mailto:met_kab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et_kab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mpps.kiredu.ru/index.php/metodicheskiy-den/" TargetMode="External"/><Relationship Id="rId11" Type="http://schemas.openxmlformats.org/officeDocument/2006/relationships/hyperlink" Target="https://&#1088;&#1091;&#1089;&#1089;&#1082;&#1086;&#1077;-&#1089;&#1083;&#1086;&#1074;&#1086;.&#1088;&#1092;/methodics/webinars/archive/doshkolnoe-obrazovanie/465329/" TargetMode="External"/><Relationship Id="rId5" Type="http://schemas.openxmlformats.org/officeDocument/2006/relationships/hyperlink" Target="http://mpps.kiredu.ru/index.php/metodicheskiy-den/" TargetMode="External"/><Relationship Id="rId15" Type="http://schemas.openxmlformats.org/officeDocument/2006/relationships/hyperlink" Target="https://events.webinar.ru/15970081/712682278" TargetMode="External"/><Relationship Id="rId10" Type="http://schemas.openxmlformats.org/officeDocument/2006/relationships/hyperlink" Target="https://&#1088;&#1091;&#1089;&#1089;&#1082;&#1086;&#1077;-&#1089;&#1083;&#1086;&#1074;&#1086;.&#1088;&#1092;/methodics/webinars/archive/doshkolnoe-obrazovanie/475100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mpps.kiredu.ru/index.php/metodicheskiy-den/" TargetMode="External"/><Relationship Id="rId9" Type="http://schemas.openxmlformats.org/officeDocument/2006/relationships/hyperlink" Target="https://apkpro.ru/informacionnaya-bezopasnost/" TargetMode="External"/><Relationship Id="rId14" Type="http://schemas.openxmlformats.org/officeDocument/2006/relationships/hyperlink" Target="https://uchitel.club/events/fpu-soderzanie-ucebnikov-literatu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2023-01-10T08:37:00Z</dcterms:created>
  <dcterms:modified xsi:type="dcterms:W3CDTF">2023-01-12T08:44:00Z</dcterms:modified>
</cp:coreProperties>
</file>